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35" w:rsidRDefault="00745F35" w:rsidP="00745F35">
      <w:pPr>
        <w:rPr>
          <w:b/>
          <w:sz w:val="36"/>
          <w:szCs w:val="36"/>
        </w:rPr>
      </w:pPr>
      <w:bookmarkStart w:id="0" w:name="_GoBack"/>
      <w:bookmarkEnd w:id="0"/>
      <w:r>
        <w:rPr>
          <w:noProof/>
          <w:lang w:eastAsia="nb-NO"/>
        </w:rPr>
        <w:drawing>
          <wp:anchor distT="0" distB="0" distL="114300" distR="114300" simplePos="0" relativeHeight="251659264" behindDoc="1" locked="0" layoutInCell="1" allowOverlap="1" wp14:anchorId="52DC476D" wp14:editId="67ACF1F8">
            <wp:simplePos x="0" y="0"/>
            <wp:positionH relativeFrom="column">
              <wp:posOffset>-4445</wp:posOffset>
            </wp:positionH>
            <wp:positionV relativeFrom="paragraph">
              <wp:posOffset>121285</wp:posOffset>
            </wp:positionV>
            <wp:extent cx="609600" cy="965200"/>
            <wp:effectExtent l="0" t="0" r="0" b="6350"/>
            <wp:wrapTight wrapText="bothSides">
              <wp:wrapPolygon edited="0">
                <wp:start x="0" y="0"/>
                <wp:lineTo x="0" y="21316"/>
                <wp:lineTo x="20925" y="21316"/>
                <wp:lineTo x="20925" y="0"/>
                <wp:lineTo x="0" y="0"/>
              </wp:wrapPolygon>
            </wp:wrapTight>
            <wp:docPr id="3" name="Bilde 3" descr="0901 -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01 - 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965200"/>
                    </a:xfrm>
                    <a:prstGeom prst="rect">
                      <a:avLst/>
                    </a:prstGeom>
                    <a:noFill/>
                    <a:ln>
                      <a:noFill/>
                    </a:ln>
                  </pic:spPr>
                </pic:pic>
              </a:graphicData>
            </a:graphic>
          </wp:anchor>
        </w:drawing>
      </w:r>
    </w:p>
    <w:p w:rsidR="00745F35" w:rsidRPr="00DB359A" w:rsidRDefault="00745F35" w:rsidP="00745F35">
      <w:pPr>
        <w:rPr>
          <w:b/>
          <w:sz w:val="32"/>
          <w:szCs w:val="32"/>
        </w:rPr>
      </w:pPr>
      <w:r w:rsidRPr="00DB359A">
        <w:rPr>
          <w:b/>
          <w:sz w:val="36"/>
          <w:szCs w:val="36"/>
        </w:rPr>
        <w:t>R</w:t>
      </w:r>
      <w:r w:rsidRPr="00DB359A">
        <w:rPr>
          <w:b/>
          <w:sz w:val="32"/>
          <w:szCs w:val="32"/>
        </w:rPr>
        <w:t>ISØR KOMMUNE</w:t>
      </w:r>
    </w:p>
    <w:p w:rsidR="00745F35" w:rsidRDefault="00745F35" w:rsidP="00745F35">
      <w:pPr>
        <w:rPr>
          <w:b/>
          <w:sz w:val="28"/>
          <w:szCs w:val="28"/>
        </w:rPr>
      </w:pPr>
      <w:r w:rsidRPr="00944CAF">
        <w:rPr>
          <w:b/>
          <w:sz w:val="28"/>
          <w:szCs w:val="28"/>
        </w:rPr>
        <w:t>VIRK</w:t>
      </w:r>
      <w:r>
        <w:rPr>
          <w:b/>
          <w:sz w:val="32"/>
          <w:szCs w:val="32"/>
        </w:rPr>
        <w:t xml:space="preserve"> </w:t>
      </w:r>
      <w:r>
        <w:rPr>
          <w:b/>
          <w:sz w:val="28"/>
          <w:szCs w:val="28"/>
        </w:rPr>
        <w:t>Voksenopplæringen i Risør k</w:t>
      </w:r>
      <w:r w:rsidRPr="00944CAF">
        <w:rPr>
          <w:b/>
          <w:sz w:val="28"/>
          <w:szCs w:val="28"/>
        </w:rPr>
        <w:t>ommune</w:t>
      </w:r>
    </w:p>
    <w:p w:rsidR="00AF70AA" w:rsidRDefault="00AF70AA" w:rsidP="00745F35">
      <w:pPr>
        <w:rPr>
          <w:b/>
          <w:sz w:val="32"/>
          <w:szCs w:val="32"/>
        </w:rPr>
      </w:pPr>
    </w:p>
    <w:p w:rsidR="00745F35" w:rsidRPr="000222CB" w:rsidRDefault="00090204" w:rsidP="00745F35">
      <w:pPr>
        <w:rPr>
          <w:rFonts w:cstheme="minorHAnsi"/>
          <w:b/>
        </w:rPr>
      </w:pPr>
      <w:r>
        <w:rPr>
          <w:b/>
          <w:sz w:val="32"/>
          <w:szCs w:val="32"/>
        </w:rPr>
        <w:t>PÅMELDINGS</w:t>
      </w:r>
      <w:r w:rsidR="00745F35" w:rsidRPr="003C24F8">
        <w:rPr>
          <w:b/>
          <w:sz w:val="32"/>
          <w:szCs w:val="32"/>
        </w:rPr>
        <w:t>SKJEMA FOR NORSKKURS 20___</w:t>
      </w:r>
      <w:r w:rsidR="00745F35" w:rsidRPr="002719E4">
        <w:rPr>
          <w:rFonts w:cstheme="minorHAnsi"/>
          <w:b/>
          <w:color w:val="FFFFFF" w:themeColor="background1"/>
        </w:rPr>
        <w:t>OPPLYSINGER OM SØKER</w:t>
      </w:r>
    </w:p>
    <w:tbl>
      <w:tblPr>
        <w:tblStyle w:val="Tabellrutenett"/>
        <w:tblW w:w="9209" w:type="dxa"/>
        <w:tblLook w:val="04A0" w:firstRow="1" w:lastRow="0" w:firstColumn="1" w:lastColumn="0" w:noHBand="0" w:noVBand="1"/>
      </w:tblPr>
      <w:tblGrid>
        <w:gridCol w:w="1696"/>
        <w:gridCol w:w="2363"/>
        <w:gridCol w:w="5150"/>
      </w:tblGrid>
      <w:tr w:rsidR="00745F35" w:rsidTr="00C440B9">
        <w:tc>
          <w:tcPr>
            <w:tcW w:w="9209" w:type="dxa"/>
            <w:gridSpan w:val="3"/>
            <w:shd w:val="clear" w:color="auto" w:fill="0070C0"/>
          </w:tcPr>
          <w:p w:rsidR="00745F35" w:rsidRPr="003C24F8" w:rsidRDefault="00745F35" w:rsidP="00C440B9">
            <w:pPr>
              <w:rPr>
                <w:rFonts w:cstheme="minorHAnsi"/>
                <w:b/>
                <w:color w:val="FFFFFF" w:themeColor="background1"/>
              </w:rPr>
            </w:pPr>
            <w:r>
              <w:rPr>
                <w:rFonts w:cstheme="minorHAnsi"/>
                <w:b/>
                <w:color w:val="FFFFFF" w:themeColor="background1"/>
              </w:rPr>
              <w:t>KURS</w:t>
            </w:r>
          </w:p>
        </w:tc>
      </w:tr>
      <w:tr w:rsidR="00745F35" w:rsidTr="00C440B9">
        <w:tc>
          <w:tcPr>
            <w:tcW w:w="1696" w:type="dxa"/>
          </w:tcPr>
          <w:p w:rsidR="00745F35" w:rsidRPr="00DB359A" w:rsidRDefault="00745F35" w:rsidP="00C440B9">
            <w:pPr>
              <w:rPr>
                <w:rFonts w:cstheme="minorHAnsi"/>
              </w:rPr>
            </w:pPr>
            <w:r>
              <w:rPr>
                <w:rFonts w:cstheme="minorHAnsi"/>
                <w:noProof/>
                <w:color w:val="FFFFFF" w:themeColor="background1"/>
                <w:lang w:eastAsia="nb-NO"/>
              </w:rPr>
              <mc:AlternateContent>
                <mc:Choice Requires="wps">
                  <w:drawing>
                    <wp:anchor distT="0" distB="0" distL="114300" distR="114300" simplePos="0" relativeHeight="251660288" behindDoc="0" locked="0" layoutInCell="1" allowOverlap="1" wp14:anchorId="70CB9AF8" wp14:editId="4E05212A">
                      <wp:simplePos x="0" y="0"/>
                      <wp:positionH relativeFrom="column">
                        <wp:posOffset>0</wp:posOffset>
                      </wp:positionH>
                      <wp:positionV relativeFrom="paragraph">
                        <wp:posOffset>75565</wp:posOffset>
                      </wp:positionV>
                      <wp:extent cx="114300" cy="142875"/>
                      <wp:effectExtent l="0" t="0" r="19050" b="28575"/>
                      <wp:wrapNone/>
                      <wp:docPr id="2" name="Rektangel 2"/>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3C36B" id="Rektangel 2" o:spid="_x0000_s1026" style="position:absolute;margin-left:0;margin-top:5.95pt;width:9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w6ZAIAABkFAAAOAAAAZHJzL2Uyb0RvYy54bWysVFFP2zAQfp+0/2D5fU0TyoCKFFVFTJMQ&#10;IGDi2Th2G+H4vLPbtPv1OztpWjG0h2kvzjn33fnu83e+vNo2hm0U+hpsyfPRmDNlJVS1XZb8x/PN&#10;l3POfBC2EgasKvlOeX41+/zpsnVTVcAKTKWQURLrp60r+SoEN80yL1eqEX4ETllyasBGBNriMqtQ&#10;tJS9MVkxHn/NWsDKIUjlPf297px8lvJrrWS419qrwEzJqbaQVkzra1yz2aWYLlG4VS37MsQ/VNGI&#10;2tKhQ6prEQRbY/1HqqaWCB50GEloMtC6lir1QN3k43fdPK2EU6kXIse7gSb//9LKu80DsroqecGZ&#10;FQ1d0aN6owtbKsOKSE/r/JRQT+4B+50nM/a61djEL3XBtonS3UCp2gYm6WeeT07GRLwkVz4pzs9O&#10;Y87sEOzQh28KGhaNkiPdWCJSbG596KB7SDzLWNaW/CTv88TiunKSFXZGdahHpakrKqBI2ZKe1MIg&#10;2whSQvWW92UYS8gYomtjhqD8oyAT9kE9NoappLEhcPxR4OG0AZ1OBBuGwKa2gH8P1h2e2DvqNZqv&#10;UO3oEhE6dXsnb2oi81b48CCQ5Ez804iGe1q0AeIPeouzFeCvj/5HPKmMvJy1NB4l9z/XAhVn5rsl&#10;/V3kk0mcp7SZnJ4VtMFjz+uxx66bBRDvOT0GTiYz4oPZmxqheaFJnsdTySWspLNLLgPuN4vQjS29&#10;BVLN5wlGM+REuLVPTsbkkdUolufti0DXKyqQFO9gP0pi+k5YHTZGWpivA+g6qe7Aa883zV/Sbf9W&#10;xAE/3ifU4UWb/QYAAP//AwBQSwMEFAAGAAgAAAAhAHLRA3bZAAAABQEAAA8AAABkcnMvZG93bnJl&#10;di54bWxMj8FOwzAQRO9I/QdrkbhRpyRCJcSpqghuXNpy6NGNl8QlXgfbbcPfsz2V4+ysZt5Uq8kN&#10;4owhWk8KFvMMBFLrjaVOwefu/XEJIiZNRg+eUMEvRljVs7tKl8ZfaIPnbeoEh1AstYI+pbGUMrY9&#10;Oh3nfkRi78sHpxPL0EkT9IXD3SCfsuxZOm2JG3o9YtNj+709OQUfY2PDzzHP4t4WuyLu87fmmCv1&#10;cD+tX0EknNLtGa74jA41Mx38iUwUgwIekvi6eAFxdZesDwryogBZV/I/ff0HAAD//wMAUEsBAi0A&#10;FAAGAAgAAAAhALaDOJL+AAAA4QEAABMAAAAAAAAAAAAAAAAAAAAAAFtDb250ZW50X1R5cGVzXS54&#10;bWxQSwECLQAUAAYACAAAACEAOP0h/9YAAACUAQAACwAAAAAAAAAAAAAAAAAvAQAAX3JlbHMvLnJl&#10;bHNQSwECLQAUAAYACAAAACEASBO8OmQCAAAZBQAADgAAAAAAAAAAAAAAAAAuAgAAZHJzL2Uyb0Rv&#10;Yy54bWxQSwECLQAUAAYACAAAACEActEDdtkAAAAFAQAADwAAAAAAAAAAAAAAAAC+BAAAZHJzL2Rv&#10;d25yZXYueG1sUEsFBgAAAAAEAAQA8wAAAMQFAAAAAA==&#10;" fillcolor="white [3201]" strokecolor="black [3200]" strokeweight=".25pt"/>
                  </w:pict>
                </mc:Fallback>
              </mc:AlternateContent>
            </w:r>
            <w:r>
              <w:rPr>
                <w:rFonts w:cstheme="minorHAnsi"/>
                <w:color w:val="FFFFFF" w:themeColor="background1"/>
              </w:rPr>
              <w:t xml:space="preserve">      </w:t>
            </w:r>
            <w:r w:rsidRPr="000D6633">
              <w:rPr>
                <w:rFonts w:cstheme="minorHAnsi"/>
                <w:b/>
                <w:sz w:val="20"/>
                <w:szCs w:val="20"/>
              </w:rPr>
              <w:t>Nybegynner</w:t>
            </w:r>
            <w:r>
              <w:rPr>
                <w:rFonts w:cstheme="minorHAnsi"/>
                <w:color w:val="FFFFFF" w:themeColor="background1"/>
              </w:rPr>
              <w:t xml:space="preserve">  begynner</w:t>
            </w:r>
          </w:p>
        </w:tc>
        <w:tc>
          <w:tcPr>
            <w:tcW w:w="2363" w:type="dxa"/>
          </w:tcPr>
          <w:p w:rsidR="00745F35" w:rsidRPr="000D6633" w:rsidRDefault="00745F35" w:rsidP="00C440B9">
            <w:pPr>
              <w:rPr>
                <w:rFonts w:cstheme="minorHAnsi"/>
                <w:b/>
                <w:sz w:val="20"/>
                <w:szCs w:val="20"/>
              </w:rPr>
            </w:pPr>
            <w:r>
              <w:rPr>
                <w:rFonts w:cstheme="minorHAnsi"/>
                <w:noProof/>
                <w:color w:val="FFFFFF" w:themeColor="background1"/>
                <w:lang w:eastAsia="nb-NO"/>
              </w:rPr>
              <mc:AlternateContent>
                <mc:Choice Requires="wps">
                  <w:drawing>
                    <wp:anchor distT="0" distB="0" distL="114300" distR="114300" simplePos="0" relativeHeight="251661312" behindDoc="0" locked="0" layoutInCell="1" allowOverlap="1" wp14:anchorId="35D638E0" wp14:editId="7650C370">
                      <wp:simplePos x="0" y="0"/>
                      <wp:positionH relativeFrom="column">
                        <wp:posOffset>-4445</wp:posOffset>
                      </wp:positionH>
                      <wp:positionV relativeFrom="paragraph">
                        <wp:posOffset>78740</wp:posOffset>
                      </wp:positionV>
                      <wp:extent cx="114300" cy="142875"/>
                      <wp:effectExtent l="0" t="0" r="19050" b="28575"/>
                      <wp:wrapNone/>
                      <wp:docPr id="5" name="Rektangel 5"/>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9CA0" id="Rektangel 5" o:spid="_x0000_s1026" style="position:absolute;margin-left:-.35pt;margin-top:6.2pt;width:9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JZgIAABkFAAAOAAAAZHJzL2Uyb0RvYy54bWysVN9P2zAQfp+0/8Hy+0hTyoCKFFUgpkkI&#10;EDDxbBy7jbB93tlt2v31OztpWjG0h2kvzl3uu1+f73xxubGGrRWGBlzFy6MRZ8pJqBu3qPiP55sv&#10;Z5yFKFwtDDhV8a0K/HL2+dNF66dqDEswtUJGQVyYtr7iyxj9tCiCXCorwhF45cioAa2IpOKiqFG0&#10;FN2aYjwafS1awNojSBUC/b3ujHyW42utZLzXOqjITMWptphPzOdrOovZhZguUPhlI/syxD9UYUXj&#10;KOkQ6lpEwVbY/BHKNhIhgI5HEmwBWjdS5R6om3L0rpunpfAq90LkBD/QFP5fWHm3fkDW1BU/4cwJ&#10;S1f0qN7owhbKsJNET+vDlFBP/gF7LZCYet1otOlLXbBNpnQ7UKo2kUn6WZaT4xERL8lUTsZnpzlm&#10;sXf2GOI3BZYloeJIN5aJFOvbECkhQXeQlMs41lb8uOzjpOK6crIUt0Z1qEelqSsqYJyj5XlSVwbZ&#10;WtAk1G9lao1iG0fI5KIbYwan8iMnE3dOPTa5qTxjg+PoI8d9tgGdM4KLg6NtHODfnXWHp7IPek3i&#10;K9RbukSEbrqDlzcNkXkrQnwQSONM/NOKxns6tAHiD3qJsyXgr4/+JzxNGVk5a2k9Kh5+rgQqzsx3&#10;R/N3Xk4maZ+yMjk5HZOCh5bXQ4tb2Ssg3kt6DLzMYsJHsxM1gn2hTZ6nrGQSTlLuisuIO+UqdmtL&#10;b4FU83mG0Q55EW/dk5cpeGI1Dcvz5kWg7ycq0ijewW6VxPTdYHXY5Olgvoqgmzx1e157vmn/8sD0&#10;b0Va8EM9o/Yv2uw3AAAA//8DAFBLAwQUAAYACAAAACEAU3yibdkAAAAGAQAADwAAAGRycy9kb3du&#10;cmV2LnhtbEyOvW7CMBSF90p9B+tW6gZOcVTaEAehqN26AB0YTXxJTOPrYBtI375mouP50TlfuRxt&#10;zy7og3Ek4WWaAUNqnDbUSvjefk7egIWoSKveEUr4xQDL6vGhVIV2V1rjZRNblkYoFEpCF+NQcB6a&#10;Dq0KUzcgpezgvFUxSd9y7dU1jduez7LslVtlKD10asC6w+Znc7YSvoba+NNRZGFn8m0eduKjPgop&#10;n5/G1QJYxDHey3DDT+hQJaa9O5MOrJcwmadismc5sFs8F8D2EkT+Drwq+X/86g8AAP//AwBQSwEC&#10;LQAUAAYACAAAACEAtoM4kv4AAADhAQAAEwAAAAAAAAAAAAAAAAAAAAAAW0NvbnRlbnRfVHlwZXNd&#10;LnhtbFBLAQItABQABgAIAAAAIQA4/SH/1gAAAJQBAAALAAAAAAAAAAAAAAAAAC8BAABfcmVscy8u&#10;cmVsc1BLAQItABQABgAIAAAAIQCK/lHJZgIAABkFAAAOAAAAAAAAAAAAAAAAAC4CAABkcnMvZTJv&#10;RG9jLnhtbFBLAQItABQABgAIAAAAIQBTfKJt2QAAAAYBAAAPAAAAAAAAAAAAAAAAAMAEAABkcnMv&#10;ZG93bnJldi54bWxQSwUGAAAAAAQABADzAAAAxgUAAAAA&#10;" fillcolor="white [3201]" strokecolor="black [3200]" strokeweight=".25pt"/>
                  </w:pict>
                </mc:Fallback>
              </mc:AlternateContent>
            </w:r>
            <w:r>
              <w:rPr>
                <w:rFonts w:cstheme="minorHAnsi"/>
                <w:b/>
                <w:color w:val="FFFFFF" w:themeColor="background1"/>
              </w:rPr>
              <w:t xml:space="preserve">      </w:t>
            </w:r>
            <w:r w:rsidRPr="000D6633">
              <w:rPr>
                <w:rFonts w:cstheme="minorHAnsi"/>
                <w:b/>
                <w:sz w:val="20"/>
                <w:szCs w:val="20"/>
              </w:rPr>
              <w:t>Viderekommen</w:t>
            </w:r>
          </w:p>
        </w:tc>
        <w:tc>
          <w:tcPr>
            <w:tcW w:w="5150" w:type="dxa"/>
          </w:tcPr>
          <w:p w:rsidR="00745F35" w:rsidRDefault="00745F35" w:rsidP="00C440B9">
            <w:pPr>
              <w:rPr>
                <w:rFonts w:cstheme="minorHAnsi"/>
                <w:b/>
                <w:color w:val="FFFFFF" w:themeColor="background1"/>
              </w:rPr>
            </w:pPr>
          </w:p>
        </w:tc>
      </w:tr>
    </w:tbl>
    <w:p w:rsidR="00745F35" w:rsidRPr="00DB359A" w:rsidRDefault="00745F35" w:rsidP="00745F35">
      <w:pPr>
        <w:rPr>
          <w:rFonts w:cstheme="minorHAnsi"/>
          <w:b/>
        </w:rPr>
      </w:pPr>
      <w:r w:rsidRPr="002719E4">
        <w:rPr>
          <w:rFonts w:cstheme="minorHAnsi"/>
          <w:b/>
          <w:color w:val="FFFFFF" w:themeColor="background1"/>
        </w:rPr>
        <w:t>OPPLYSNINGER OM SØKER</w:t>
      </w:r>
    </w:p>
    <w:tbl>
      <w:tblPr>
        <w:tblStyle w:val="Tabellrutenett"/>
        <w:tblW w:w="9194" w:type="dxa"/>
        <w:tblLook w:val="04A0" w:firstRow="1" w:lastRow="0" w:firstColumn="1" w:lastColumn="0" w:noHBand="0" w:noVBand="1"/>
      </w:tblPr>
      <w:tblGrid>
        <w:gridCol w:w="1451"/>
        <w:gridCol w:w="3154"/>
        <w:gridCol w:w="1658"/>
        <w:gridCol w:w="2931"/>
      </w:tblGrid>
      <w:tr w:rsidR="00745F35" w:rsidTr="00C440B9">
        <w:trPr>
          <w:trHeight w:val="241"/>
        </w:trPr>
        <w:tc>
          <w:tcPr>
            <w:tcW w:w="9194" w:type="dxa"/>
            <w:gridSpan w:val="4"/>
            <w:shd w:val="clear" w:color="auto" w:fill="0070C0"/>
          </w:tcPr>
          <w:p w:rsidR="00745F35" w:rsidRPr="000222CB" w:rsidRDefault="00745F35" w:rsidP="00C440B9">
            <w:pPr>
              <w:rPr>
                <w:rFonts w:cstheme="minorHAnsi"/>
                <w:b/>
              </w:rPr>
            </w:pPr>
            <w:r w:rsidRPr="002719E4">
              <w:rPr>
                <w:rFonts w:cstheme="minorHAnsi"/>
                <w:b/>
                <w:color w:val="FFFFFF" w:themeColor="background1"/>
              </w:rPr>
              <w:t>OPPLYSNINGER OM SØKER</w:t>
            </w:r>
          </w:p>
        </w:tc>
      </w:tr>
      <w:tr w:rsidR="00745F35" w:rsidTr="00C440B9">
        <w:trPr>
          <w:trHeight w:val="429"/>
        </w:trPr>
        <w:tc>
          <w:tcPr>
            <w:tcW w:w="1451" w:type="dxa"/>
          </w:tcPr>
          <w:p w:rsidR="00745F35" w:rsidRPr="000D6633" w:rsidRDefault="00745F35" w:rsidP="00C440B9">
            <w:pPr>
              <w:rPr>
                <w:rFonts w:cstheme="minorHAnsi"/>
                <w:b/>
                <w:sz w:val="20"/>
                <w:szCs w:val="20"/>
              </w:rPr>
            </w:pPr>
            <w:r w:rsidRPr="000D6633">
              <w:rPr>
                <w:rFonts w:cstheme="minorHAnsi"/>
                <w:b/>
                <w:sz w:val="20"/>
                <w:szCs w:val="20"/>
              </w:rPr>
              <w:t>Fornavn:</w:t>
            </w:r>
          </w:p>
          <w:p w:rsidR="00745F35" w:rsidRPr="000D6633" w:rsidRDefault="00745F35" w:rsidP="00C440B9">
            <w:pPr>
              <w:rPr>
                <w:rFonts w:cstheme="minorHAnsi"/>
                <w:b/>
                <w:sz w:val="20"/>
                <w:szCs w:val="20"/>
              </w:rPr>
            </w:pPr>
          </w:p>
        </w:tc>
        <w:tc>
          <w:tcPr>
            <w:tcW w:w="3154" w:type="dxa"/>
            <w:tcBorders>
              <w:right w:val="single" w:sz="12" w:space="0" w:color="auto"/>
            </w:tcBorders>
          </w:tcPr>
          <w:p w:rsidR="00745F35" w:rsidRDefault="00745F35" w:rsidP="00C440B9">
            <w:pPr>
              <w:rPr>
                <w:rFonts w:cstheme="minorHAnsi"/>
              </w:rPr>
            </w:pPr>
          </w:p>
        </w:tc>
        <w:tc>
          <w:tcPr>
            <w:tcW w:w="1658" w:type="dxa"/>
            <w:tcBorders>
              <w:left w:val="single" w:sz="12" w:space="0" w:color="auto"/>
            </w:tcBorders>
          </w:tcPr>
          <w:p w:rsidR="00745F35" w:rsidRPr="000D6633" w:rsidRDefault="00745F35" w:rsidP="00C440B9">
            <w:pPr>
              <w:rPr>
                <w:rFonts w:cstheme="minorHAnsi"/>
                <w:b/>
                <w:sz w:val="20"/>
                <w:szCs w:val="20"/>
              </w:rPr>
            </w:pPr>
            <w:r w:rsidRPr="000D6633">
              <w:rPr>
                <w:rFonts w:cstheme="minorHAnsi"/>
                <w:b/>
                <w:sz w:val="20"/>
                <w:szCs w:val="20"/>
              </w:rPr>
              <w:t>Etternavn:</w:t>
            </w:r>
          </w:p>
        </w:tc>
        <w:tc>
          <w:tcPr>
            <w:tcW w:w="2931" w:type="dxa"/>
          </w:tcPr>
          <w:p w:rsidR="00745F35" w:rsidRDefault="00745F35" w:rsidP="00C440B9">
            <w:pPr>
              <w:rPr>
                <w:rFonts w:cstheme="minorHAnsi"/>
              </w:rPr>
            </w:pPr>
          </w:p>
        </w:tc>
      </w:tr>
      <w:tr w:rsidR="00745F35" w:rsidTr="00C440B9">
        <w:trPr>
          <w:trHeight w:val="429"/>
        </w:trPr>
        <w:tc>
          <w:tcPr>
            <w:tcW w:w="1451" w:type="dxa"/>
          </w:tcPr>
          <w:p w:rsidR="00745F35" w:rsidRPr="000D6633" w:rsidRDefault="00745F35" w:rsidP="00C440B9">
            <w:pPr>
              <w:rPr>
                <w:rFonts w:cstheme="minorHAnsi"/>
                <w:b/>
                <w:sz w:val="20"/>
                <w:szCs w:val="20"/>
              </w:rPr>
            </w:pPr>
            <w:r w:rsidRPr="000D6633">
              <w:rPr>
                <w:rFonts w:cstheme="minorHAnsi"/>
                <w:b/>
                <w:sz w:val="20"/>
                <w:szCs w:val="20"/>
              </w:rPr>
              <w:t>Adresse:</w:t>
            </w:r>
          </w:p>
          <w:p w:rsidR="00745F35" w:rsidRPr="000D6633" w:rsidRDefault="00745F35" w:rsidP="00C440B9">
            <w:pPr>
              <w:rPr>
                <w:rFonts w:cstheme="minorHAnsi"/>
                <w:b/>
                <w:sz w:val="20"/>
                <w:szCs w:val="20"/>
              </w:rPr>
            </w:pPr>
          </w:p>
        </w:tc>
        <w:tc>
          <w:tcPr>
            <w:tcW w:w="3154" w:type="dxa"/>
            <w:tcBorders>
              <w:right w:val="single" w:sz="12" w:space="0" w:color="auto"/>
            </w:tcBorders>
          </w:tcPr>
          <w:p w:rsidR="00745F35" w:rsidRDefault="00745F35" w:rsidP="00C440B9">
            <w:pPr>
              <w:rPr>
                <w:rFonts w:cstheme="minorHAnsi"/>
              </w:rPr>
            </w:pPr>
          </w:p>
        </w:tc>
        <w:tc>
          <w:tcPr>
            <w:tcW w:w="1658" w:type="dxa"/>
            <w:tcBorders>
              <w:left w:val="single" w:sz="12" w:space="0" w:color="auto"/>
            </w:tcBorders>
          </w:tcPr>
          <w:p w:rsidR="00745F35" w:rsidRPr="000D6633" w:rsidRDefault="00745F35" w:rsidP="00C440B9">
            <w:pPr>
              <w:rPr>
                <w:rFonts w:cstheme="minorHAnsi"/>
                <w:b/>
                <w:sz w:val="20"/>
                <w:szCs w:val="20"/>
              </w:rPr>
            </w:pPr>
            <w:r w:rsidRPr="000D6633">
              <w:rPr>
                <w:rFonts w:cstheme="minorHAnsi"/>
                <w:b/>
                <w:sz w:val="20"/>
                <w:szCs w:val="20"/>
              </w:rPr>
              <w:t>Personnummer:</w:t>
            </w:r>
          </w:p>
        </w:tc>
        <w:tc>
          <w:tcPr>
            <w:tcW w:w="2931" w:type="dxa"/>
          </w:tcPr>
          <w:p w:rsidR="00745F35" w:rsidRDefault="00745F35" w:rsidP="00C440B9">
            <w:pPr>
              <w:rPr>
                <w:rFonts w:cstheme="minorHAnsi"/>
              </w:rPr>
            </w:pPr>
          </w:p>
        </w:tc>
      </w:tr>
      <w:tr w:rsidR="00745F35" w:rsidTr="00C440B9">
        <w:trPr>
          <w:trHeight w:val="228"/>
        </w:trPr>
        <w:tc>
          <w:tcPr>
            <w:tcW w:w="1451" w:type="dxa"/>
          </w:tcPr>
          <w:p w:rsidR="00745F35" w:rsidRPr="000D6633" w:rsidRDefault="00745F35" w:rsidP="00C440B9">
            <w:pPr>
              <w:rPr>
                <w:rFonts w:cstheme="minorHAnsi"/>
                <w:b/>
                <w:sz w:val="20"/>
                <w:szCs w:val="20"/>
              </w:rPr>
            </w:pPr>
            <w:r w:rsidRPr="000D6633">
              <w:rPr>
                <w:rFonts w:cstheme="minorHAnsi"/>
                <w:b/>
                <w:sz w:val="20"/>
                <w:szCs w:val="20"/>
              </w:rPr>
              <w:t>Postnummer:</w:t>
            </w:r>
          </w:p>
          <w:p w:rsidR="00745F35" w:rsidRPr="000D6633" w:rsidRDefault="00745F35" w:rsidP="00C440B9">
            <w:pPr>
              <w:rPr>
                <w:rFonts w:cstheme="minorHAnsi"/>
                <w:b/>
                <w:sz w:val="20"/>
                <w:szCs w:val="20"/>
              </w:rPr>
            </w:pPr>
          </w:p>
        </w:tc>
        <w:tc>
          <w:tcPr>
            <w:tcW w:w="3154" w:type="dxa"/>
            <w:tcBorders>
              <w:right w:val="single" w:sz="12" w:space="0" w:color="auto"/>
            </w:tcBorders>
          </w:tcPr>
          <w:p w:rsidR="00745F35" w:rsidRDefault="00745F35" w:rsidP="00C440B9">
            <w:pPr>
              <w:rPr>
                <w:rFonts w:cstheme="minorHAnsi"/>
              </w:rPr>
            </w:pPr>
          </w:p>
        </w:tc>
        <w:tc>
          <w:tcPr>
            <w:tcW w:w="1658" w:type="dxa"/>
            <w:tcBorders>
              <w:left w:val="single" w:sz="12" w:space="0" w:color="auto"/>
            </w:tcBorders>
          </w:tcPr>
          <w:p w:rsidR="00745F35" w:rsidRPr="000D6633" w:rsidRDefault="00745F35" w:rsidP="00C440B9">
            <w:pPr>
              <w:rPr>
                <w:rFonts w:cstheme="minorHAnsi"/>
                <w:b/>
                <w:sz w:val="20"/>
                <w:szCs w:val="20"/>
              </w:rPr>
            </w:pPr>
            <w:r>
              <w:rPr>
                <w:rFonts w:cstheme="minorHAnsi"/>
                <w:b/>
                <w:sz w:val="20"/>
                <w:szCs w:val="20"/>
              </w:rPr>
              <w:t>DUF-nr:</w:t>
            </w:r>
          </w:p>
          <w:p w:rsidR="00745F35" w:rsidRPr="000D6633" w:rsidRDefault="00745F35" w:rsidP="00C440B9">
            <w:pPr>
              <w:rPr>
                <w:rFonts w:cstheme="minorHAnsi"/>
                <w:b/>
                <w:sz w:val="20"/>
                <w:szCs w:val="20"/>
              </w:rPr>
            </w:pPr>
          </w:p>
        </w:tc>
        <w:tc>
          <w:tcPr>
            <w:tcW w:w="2931" w:type="dxa"/>
          </w:tcPr>
          <w:p w:rsidR="00745F35" w:rsidRDefault="00745F35" w:rsidP="00C440B9">
            <w:pPr>
              <w:rPr>
                <w:rFonts w:cstheme="minorHAnsi"/>
              </w:rPr>
            </w:pPr>
          </w:p>
        </w:tc>
      </w:tr>
      <w:tr w:rsidR="00745F35" w:rsidTr="00C440B9">
        <w:trPr>
          <w:trHeight w:val="241"/>
        </w:trPr>
        <w:tc>
          <w:tcPr>
            <w:tcW w:w="1451" w:type="dxa"/>
          </w:tcPr>
          <w:p w:rsidR="00745F35" w:rsidRPr="000D6633" w:rsidRDefault="00745F35" w:rsidP="00C440B9">
            <w:pPr>
              <w:rPr>
                <w:rFonts w:cstheme="minorHAnsi"/>
                <w:b/>
                <w:sz w:val="20"/>
                <w:szCs w:val="20"/>
              </w:rPr>
            </w:pPr>
            <w:r w:rsidRPr="000D6633">
              <w:rPr>
                <w:rFonts w:cstheme="minorHAnsi"/>
                <w:b/>
                <w:sz w:val="20"/>
                <w:szCs w:val="20"/>
              </w:rPr>
              <w:t>Poststed:</w:t>
            </w:r>
          </w:p>
          <w:p w:rsidR="00745F35" w:rsidRPr="000D6633" w:rsidRDefault="00745F35" w:rsidP="00C440B9">
            <w:pPr>
              <w:rPr>
                <w:rFonts w:cstheme="minorHAnsi"/>
                <w:b/>
                <w:sz w:val="20"/>
                <w:szCs w:val="20"/>
              </w:rPr>
            </w:pPr>
          </w:p>
        </w:tc>
        <w:tc>
          <w:tcPr>
            <w:tcW w:w="3154" w:type="dxa"/>
            <w:tcBorders>
              <w:right w:val="single" w:sz="12" w:space="0" w:color="auto"/>
            </w:tcBorders>
          </w:tcPr>
          <w:p w:rsidR="00745F35" w:rsidRDefault="00745F35" w:rsidP="00C440B9">
            <w:pPr>
              <w:rPr>
                <w:rFonts w:cstheme="minorHAnsi"/>
              </w:rPr>
            </w:pPr>
          </w:p>
        </w:tc>
        <w:tc>
          <w:tcPr>
            <w:tcW w:w="1658" w:type="dxa"/>
            <w:tcBorders>
              <w:left w:val="single" w:sz="12" w:space="0" w:color="auto"/>
            </w:tcBorders>
          </w:tcPr>
          <w:p w:rsidR="00745F35" w:rsidRPr="000D6633" w:rsidRDefault="00745F35" w:rsidP="00C440B9">
            <w:pPr>
              <w:rPr>
                <w:rFonts w:cstheme="minorHAnsi"/>
                <w:b/>
                <w:sz w:val="20"/>
                <w:szCs w:val="20"/>
              </w:rPr>
            </w:pPr>
          </w:p>
          <w:p w:rsidR="00745F35" w:rsidRPr="000D6633" w:rsidRDefault="00745F35" w:rsidP="00C440B9">
            <w:pPr>
              <w:rPr>
                <w:rFonts w:cstheme="minorHAnsi"/>
                <w:b/>
                <w:sz w:val="20"/>
                <w:szCs w:val="20"/>
              </w:rPr>
            </w:pPr>
          </w:p>
        </w:tc>
        <w:tc>
          <w:tcPr>
            <w:tcW w:w="2931" w:type="dxa"/>
          </w:tcPr>
          <w:p w:rsidR="00745F35" w:rsidRDefault="00745F35" w:rsidP="00C440B9">
            <w:pPr>
              <w:rPr>
                <w:rFonts w:cstheme="minorHAnsi"/>
              </w:rPr>
            </w:pPr>
          </w:p>
        </w:tc>
      </w:tr>
      <w:tr w:rsidR="00745F35" w:rsidTr="00C440B9">
        <w:trPr>
          <w:trHeight w:val="443"/>
        </w:trPr>
        <w:tc>
          <w:tcPr>
            <w:tcW w:w="1451" w:type="dxa"/>
          </w:tcPr>
          <w:p w:rsidR="00745F35" w:rsidRPr="000D6633" w:rsidRDefault="00745F35" w:rsidP="00C440B9">
            <w:pPr>
              <w:rPr>
                <w:rFonts w:cstheme="minorHAnsi"/>
                <w:b/>
                <w:sz w:val="20"/>
                <w:szCs w:val="20"/>
              </w:rPr>
            </w:pPr>
            <w:r w:rsidRPr="000D6633">
              <w:rPr>
                <w:rFonts w:cstheme="minorHAnsi"/>
                <w:b/>
                <w:sz w:val="20"/>
                <w:szCs w:val="20"/>
              </w:rPr>
              <w:t>Mobil:</w:t>
            </w:r>
          </w:p>
          <w:p w:rsidR="00745F35" w:rsidRPr="000D6633" w:rsidRDefault="00745F35" w:rsidP="00C440B9">
            <w:pPr>
              <w:rPr>
                <w:rFonts w:cstheme="minorHAnsi"/>
                <w:b/>
                <w:sz w:val="20"/>
                <w:szCs w:val="20"/>
              </w:rPr>
            </w:pPr>
          </w:p>
        </w:tc>
        <w:tc>
          <w:tcPr>
            <w:tcW w:w="3154" w:type="dxa"/>
            <w:tcBorders>
              <w:right w:val="single" w:sz="12" w:space="0" w:color="auto"/>
            </w:tcBorders>
          </w:tcPr>
          <w:p w:rsidR="00745F35" w:rsidRDefault="00745F35" w:rsidP="00C440B9">
            <w:pPr>
              <w:rPr>
                <w:rFonts w:cstheme="minorHAnsi"/>
              </w:rPr>
            </w:pPr>
          </w:p>
        </w:tc>
        <w:tc>
          <w:tcPr>
            <w:tcW w:w="1658" w:type="dxa"/>
            <w:tcBorders>
              <w:left w:val="single" w:sz="12" w:space="0" w:color="auto"/>
            </w:tcBorders>
          </w:tcPr>
          <w:p w:rsidR="00745F35" w:rsidRPr="000D6633" w:rsidRDefault="00745F35" w:rsidP="00C440B9">
            <w:pPr>
              <w:rPr>
                <w:rFonts w:cstheme="minorHAnsi"/>
                <w:b/>
                <w:sz w:val="20"/>
                <w:szCs w:val="20"/>
              </w:rPr>
            </w:pPr>
            <w:r>
              <w:rPr>
                <w:rFonts w:cstheme="minorHAnsi"/>
                <w:b/>
                <w:sz w:val="20"/>
                <w:szCs w:val="20"/>
              </w:rPr>
              <w:t>Land:</w:t>
            </w:r>
          </w:p>
        </w:tc>
        <w:tc>
          <w:tcPr>
            <w:tcW w:w="2931" w:type="dxa"/>
          </w:tcPr>
          <w:p w:rsidR="00745F35" w:rsidRDefault="00745F35" w:rsidP="00C440B9">
            <w:pPr>
              <w:rPr>
                <w:rFonts w:cstheme="minorHAnsi"/>
              </w:rPr>
            </w:pPr>
          </w:p>
        </w:tc>
      </w:tr>
      <w:tr w:rsidR="00745F35" w:rsidTr="00C440B9">
        <w:trPr>
          <w:trHeight w:val="429"/>
        </w:trPr>
        <w:tc>
          <w:tcPr>
            <w:tcW w:w="1451" w:type="dxa"/>
          </w:tcPr>
          <w:p w:rsidR="00745F35" w:rsidRDefault="00745F35" w:rsidP="00C440B9">
            <w:pPr>
              <w:rPr>
                <w:rFonts w:cstheme="minorHAnsi"/>
                <w:b/>
                <w:sz w:val="20"/>
                <w:szCs w:val="20"/>
              </w:rPr>
            </w:pPr>
            <w:r>
              <w:rPr>
                <w:rFonts w:cstheme="minorHAnsi"/>
                <w:b/>
                <w:sz w:val="20"/>
                <w:szCs w:val="20"/>
              </w:rPr>
              <w:t xml:space="preserve">E-post:  </w:t>
            </w:r>
          </w:p>
          <w:p w:rsidR="00745F35" w:rsidRPr="000D6633" w:rsidRDefault="00745F35" w:rsidP="00C440B9">
            <w:pPr>
              <w:rPr>
                <w:rFonts w:cstheme="minorHAnsi"/>
                <w:b/>
                <w:sz w:val="20"/>
                <w:szCs w:val="20"/>
              </w:rPr>
            </w:pPr>
          </w:p>
        </w:tc>
        <w:tc>
          <w:tcPr>
            <w:tcW w:w="3154" w:type="dxa"/>
            <w:tcBorders>
              <w:right w:val="single" w:sz="12" w:space="0" w:color="auto"/>
            </w:tcBorders>
          </w:tcPr>
          <w:p w:rsidR="00745F35" w:rsidRDefault="00745F35" w:rsidP="00C440B9">
            <w:pPr>
              <w:rPr>
                <w:rFonts w:cstheme="minorHAnsi"/>
              </w:rPr>
            </w:pPr>
          </w:p>
        </w:tc>
        <w:tc>
          <w:tcPr>
            <w:tcW w:w="1658" w:type="dxa"/>
            <w:tcBorders>
              <w:left w:val="single" w:sz="12" w:space="0" w:color="auto"/>
            </w:tcBorders>
          </w:tcPr>
          <w:p w:rsidR="00745F35" w:rsidRPr="000D6633" w:rsidRDefault="00745F35" w:rsidP="00C440B9">
            <w:pPr>
              <w:rPr>
                <w:rFonts w:cstheme="minorHAnsi"/>
                <w:b/>
                <w:sz w:val="20"/>
                <w:szCs w:val="20"/>
              </w:rPr>
            </w:pPr>
            <w:r>
              <w:rPr>
                <w:rFonts w:cstheme="minorHAnsi"/>
                <w:b/>
                <w:sz w:val="20"/>
                <w:szCs w:val="20"/>
              </w:rPr>
              <w:t>Kjønn:</w:t>
            </w:r>
          </w:p>
        </w:tc>
        <w:tc>
          <w:tcPr>
            <w:tcW w:w="2931" w:type="dxa"/>
          </w:tcPr>
          <w:p w:rsidR="00745F35" w:rsidRPr="00707839" w:rsidRDefault="00745F35" w:rsidP="00C440B9">
            <w:pPr>
              <w:rPr>
                <w:rFonts w:cstheme="minorHAnsi"/>
              </w:rPr>
            </w:pPr>
            <w:r>
              <w:rPr>
                <w:rFonts w:cstheme="minorHAnsi"/>
                <w:noProof/>
                <w:color w:val="FFFFFF" w:themeColor="background1"/>
                <w:lang w:eastAsia="nb-NO"/>
              </w:rPr>
              <mc:AlternateContent>
                <mc:Choice Requires="wps">
                  <w:drawing>
                    <wp:anchor distT="0" distB="0" distL="114300" distR="114300" simplePos="0" relativeHeight="251662336" behindDoc="0" locked="0" layoutInCell="1" allowOverlap="1" wp14:anchorId="13668644" wp14:editId="5F39ABCE">
                      <wp:simplePos x="0" y="0"/>
                      <wp:positionH relativeFrom="column">
                        <wp:posOffset>18415</wp:posOffset>
                      </wp:positionH>
                      <wp:positionV relativeFrom="paragraph">
                        <wp:posOffset>39370</wp:posOffset>
                      </wp:positionV>
                      <wp:extent cx="114300" cy="142875"/>
                      <wp:effectExtent l="0" t="0" r="19050" b="28575"/>
                      <wp:wrapNone/>
                      <wp:docPr id="6" name="Rektangel 6"/>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CA3B4" id="Rektangel 6" o:spid="_x0000_s1026" style="position:absolute;margin-left:1.45pt;margin-top:3.1pt;width:9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ApZQIAABkFAAAOAAAAZHJzL2Uyb0RvYy54bWysVE1v2zAMvQ/YfxB0Xx2n6ceCOkXQosOA&#10;oi3aDj2rspQYlUSNUuJkv36U7DhBV+ww7CJT5iNFPj3q4nJjDVsrDA24ipdHI86Uk1A3blHxH883&#10;X845C1G4WhhwquJbFfjl7POni9ZP1RiWYGqFjJK4MG19xZcx+mlRBLlUVoQj8MqRUwNaEWmLi6JG&#10;0VJ2a4rxaHRatIC1R5AqBPp73Tn5LOfXWsl4r3VQkZmKU20xr5jX17QWswsxXaDwy0b2ZYh/qMKK&#10;xtGhQ6prEQVbYfNHKttIhAA6HkmwBWjdSJV7oG7K0btunpbCq9wLkRP8QFP4f2nl3foBWVNX/JQz&#10;Jyxd0aN6owtbKMNOEz2tD1NCPfkH7HeBzNTrRqNNX+qCbTKl24FStYlM0s+ynByPiHhJrnIyPj87&#10;STmLfbDHEL8psCwZFUe6sUykWN+G2EF3kHSWcayt+HHZ50nFdeVkK26N6lCPSlNXVMA4Z8t6UlcG&#10;2VqQEuq3si/DOEKmEN0YMwSVHwWZuAvqsSlMZY0NgaOPAvenDeh8Irg4BNrGAf49WHd4Yu+g12S+&#10;Qr2lS0To1B28vGmIzFsR4oNAkjPxTyMa72nRBog/6C3OloC/Pvqf8KQy8nLW0nhUPPxcCVScme+O&#10;9Pe1nEzSPOXN5ORsTBs89LweetzKXgHxXtJj4GU2Ez6anakR7AtN8jydSi7hJJ1dcRlxt7mK3djS&#10;WyDVfJ5hNENexFv35GVKnlhNYnnevAj0vaIiSfEOdqMkpu+E1WFTpIP5KoJusur2vPZ80/xl3fZv&#10;RRrww31G7V+02W8AAAD//wMAUEsDBBQABgAIAAAAIQDgM5/T2QAAAAUBAAAPAAAAZHJzL2Rvd25y&#10;ZXYueG1sTI4xT8MwFIR3JP6D9ZDYqE1SlZLGqVAEGwstQ0c3fiRu4+cQu2349zwmOp1Od7r7yvXk&#10;e3HGMbpAGh5nCgRSE6yjVsPn9u1hCSImQ9b0gVDDD0ZYV7c3pSlsuNAHnjepFTxCsTAaupSGQsrY&#10;dOhNnIUBibOvMHqT2I6ttKO58LjvZabUQnrjiB86M2DdYXPcnLyG96F24/chV3Hn5tt53OWv9SHX&#10;+v5uelmBSDil/zL84TM6VMy0DyeyUfQasmcualhkIDjNFNs96/IJZFXKa/rqFwAA//8DAFBLAQIt&#10;ABQABgAIAAAAIQC2gziS/gAAAOEBAAATAAAAAAAAAAAAAAAAAAAAAABbQ29udGVudF9UeXBlc10u&#10;eG1sUEsBAi0AFAAGAAgAAAAhADj9If/WAAAAlAEAAAsAAAAAAAAAAAAAAAAALwEAAF9yZWxzLy5y&#10;ZWxzUEsBAi0AFAAGAAgAAAAhAKZAoCllAgAAGQUAAA4AAAAAAAAAAAAAAAAALgIAAGRycy9lMm9E&#10;b2MueG1sUEsBAi0AFAAGAAgAAAAhAOAzn9PZAAAABQEAAA8AAAAAAAAAAAAAAAAAvwQAAGRycy9k&#10;b3ducmV2LnhtbFBLBQYAAAAABAAEAPMAAADFBQAAAAA=&#10;" fillcolor="white [3201]" strokecolor="black [3200]" strokeweight=".25pt"/>
                  </w:pict>
                </mc:Fallback>
              </mc:AlternateContent>
            </w:r>
            <w:r>
              <w:rPr>
                <w:rFonts w:cstheme="minorHAnsi"/>
                <w:noProof/>
                <w:color w:val="FFFFFF" w:themeColor="background1"/>
                <w:lang w:eastAsia="nb-NO"/>
              </w:rPr>
              <mc:AlternateContent>
                <mc:Choice Requires="wps">
                  <w:drawing>
                    <wp:anchor distT="0" distB="0" distL="114300" distR="114300" simplePos="0" relativeHeight="251663360" behindDoc="0" locked="0" layoutInCell="1" allowOverlap="1" wp14:anchorId="4280D427" wp14:editId="6357BF99">
                      <wp:simplePos x="0" y="0"/>
                      <wp:positionH relativeFrom="column">
                        <wp:posOffset>961390</wp:posOffset>
                      </wp:positionH>
                      <wp:positionV relativeFrom="paragraph">
                        <wp:posOffset>39370</wp:posOffset>
                      </wp:positionV>
                      <wp:extent cx="114300" cy="142875"/>
                      <wp:effectExtent l="0" t="0" r="19050" b="28575"/>
                      <wp:wrapNone/>
                      <wp:docPr id="7" name="Rektangel 7"/>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9CE04" id="Rektangel 7" o:spid="_x0000_s1026" style="position:absolute;margin-left:75.7pt;margin-top:3.1pt;width:9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AZAIAABkFAAAOAAAAZHJzL2Uyb0RvYy54bWysVMFu2zAMvQ/YPwi6r47TdOmCOkXQosOA&#10;oivaDj2rspQYlUSNUuJkXz9KdpygK3YYdpEp85Einx51cbm1hm0UhgZcxcuTEWfKSagbt6z4j6eb&#10;T+echShcLQw4VfGdCvxy/vHDRetnagwrMLVCRklcmLW+4qsY/awoglwpK8IJeOXIqQGtiLTFZVGj&#10;aCm7NcV4NPpctIC1R5AqBPp73Tn5POfXWsn4XeugIjMVp9piXjGvL2kt5hditkThV43syxD/UIUV&#10;jaNDh1TXIgq2xuaPVLaRCAF0PJFgC9C6kSr3QN2UozfdPK6EV7kXIif4gabw/9LKu809sqau+JQz&#10;Jyxd0YN6pQtbKsOmiZ7WhxmhHv099rtAZup1q9GmL3XBtpnS3UCp2kYm6WdZTk5HRLwkVzkZn0/P&#10;Us7iEOwxxK8KLEtGxZFuLBMpNrchdtA9JJ1lHGsrflr2eVJxXTnZijujOtSD0tQVFTDO2bKe1JVB&#10;thGkhPq17MswjpApRDfGDEHle0Em7oN6bApTWWND4Oi9wMNpAzqfCC4OgbZxgH8P1h2e2DvqNZkv&#10;UO/oEhE6dQcvbxoi81aEeC+Q5Ez804jG77RoA8Qf9BZnK8Bf7/1PeFIZeTlraTwqHn6uBSrOzDdH&#10;+vtSTiZpnvJmcjYd0waPPS/HHre2V0C8l/QYeJnNhI9mb2oE+0yTvEinkks4SWdXXEbcb65iN7b0&#10;Fki1WGQYzZAX8dY9epmSJ1aTWJ62zwJ9r6hIUryD/SiJ2RthddgU6WCxjqCbrLoDrz3fNH9Zt/1b&#10;kQb8eJ9Rhxdt/hsAAP//AwBQSwMEFAAGAAgAAAAhAF9J66PcAAAACAEAAA8AAABkcnMvZG93bnJl&#10;di54bWxMjzFPwzAQhXck/oN1SGzUaRJCCXEqFMHGQsvQ0Y2PJCU+B9ttw7/nOsH46T29+65az3YU&#10;J/RhcKRguUhAILXODNQp+Ni+3q1AhKjJ6NERKvjBAOv6+qrSpXFnesfTJnaCRyiUWkEf41RKGdoe&#10;rQ4LNyFx9um81ZHRd9J4feZxO8o0SQpp9UB8odcTNj22X5ujVfA2NYP/PmRJ2A35Ng+77KU5ZErd&#10;3szPTyAizvGvDBd9VoeanfbuSCaIkfl+mXNVQZGCuOTFI/NeQbp6AFlX8v8D9S8AAAD//wMAUEsB&#10;Ai0AFAAGAAgAAAAhALaDOJL+AAAA4QEAABMAAAAAAAAAAAAAAAAAAAAAAFtDb250ZW50X1R5cGVz&#10;XS54bWxQSwECLQAUAAYACAAAACEAOP0h/9YAAACUAQAACwAAAAAAAAAAAAAAAAAvAQAAX3JlbHMv&#10;LnJlbHNQSwECLQAUAAYACAAAACEAfdffwGQCAAAZBQAADgAAAAAAAAAAAAAAAAAuAgAAZHJzL2Uy&#10;b0RvYy54bWxQSwECLQAUAAYACAAAACEAX0nro9wAAAAIAQAADwAAAAAAAAAAAAAAAAC+BAAAZHJz&#10;L2Rvd25yZXYueG1sUEsFBgAAAAAEAAQA8wAAAMcFAAAAAA==&#10;" fillcolor="white [3201]" strokecolor="black [3200]" strokeweight=".25pt"/>
                  </w:pict>
                </mc:Fallback>
              </mc:AlternateContent>
            </w:r>
            <w:r>
              <w:rPr>
                <w:rFonts w:cstheme="minorHAnsi"/>
                <w:b/>
              </w:rPr>
              <w:t xml:space="preserve">       </w:t>
            </w:r>
            <w:r w:rsidRPr="00707839">
              <w:rPr>
                <w:rFonts w:cstheme="minorHAnsi"/>
              </w:rPr>
              <w:t xml:space="preserve"> </w:t>
            </w:r>
            <w:r w:rsidRPr="00231519">
              <w:rPr>
                <w:rFonts w:cstheme="minorHAnsi"/>
                <w:b/>
              </w:rPr>
              <w:t xml:space="preserve">Kvinne      </w:t>
            </w:r>
            <w:r w:rsidRPr="00707839">
              <w:rPr>
                <w:rFonts w:cstheme="minorHAnsi"/>
              </w:rPr>
              <w:t xml:space="preserve">     </w:t>
            </w:r>
            <w:r>
              <w:rPr>
                <w:rFonts w:cstheme="minorHAnsi"/>
              </w:rPr>
              <w:t xml:space="preserve">       </w:t>
            </w:r>
            <w:r w:rsidRPr="00231519">
              <w:rPr>
                <w:rFonts w:cstheme="minorHAnsi"/>
                <w:b/>
              </w:rPr>
              <w:t>Mann</w:t>
            </w:r>
          </w:p>
        </w:tc>
      </w:tr>
      <w:tr w:rsidR="00745F35" w:rsidTr="00C440B9">
        <w:trPr>
          <w:trHeight w:val="333"/>
        </w:trPr>
        <w:tc>
          <w:tcPr>
            <w:tcW w:w="9194" w:type="dxa"/>
            <w:gridSpan w:val="4"/>
          </w:tcPr>
          <w:p w:rsidR="00745F35" w:rsidRPr="00CD7DFC" w:rsidRDefault="00745F35" w:rsidP="00C440B9">
            <w:pPr>
              <w:rPr>
                <w:rFonts w:cstheme="minorHAnsi"/>
                <w:noProof/>
              </w:rPr>
            </w:pPr>
            <w:r>
              <w:rPr>
                <w:rFonts w:cstheme="minorHAnsi"/>
                <w:noProof/>
                <w:color w:val="FFFFFF" w:themeColor="background1"/>
                <w:lang w:eastAsia="nb-NO"/>
              </w:rPr>
              <mc:AlternateContent>
                <mc:Choice Requires="wps">
                  <w:drawing>
                    <wp:anchor distT="0" distB="0" distL="114300" distR="114300" simplePos="0" relativeHeight="251668480" behindDoc="0" locked="0" layoutInCell="1" allowOverlap="1" wp14:anchorId="385E2BD8" wp14:editId="0FC4E074">
                      <wp:simplePos x="0" y="0"/>
                      <wp:positionH relativeFrom="column">
                        <wp:posOffset>3717925</wp:posOffset>
                      </wp:positionH>
                      <wp:positionV relativeFrom="paragraph">
                        <wp:posOffset>34925</wp:posOffset>
                      </wp:positionV>
                      <wp:extent cx="114300" cy="142875"/>
                      <wp:effectExtent l="0" t="0" r="19050" b="28575"/>
                      <wp:wrapNone/>
                      <wp:docPr id="14" name="Rektangel 14"/>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5F35" w:rsidRDefault="00745F35" w:rsidP="00745F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E2BD8" id="Rektangel 14" o:spid="_x0000_s1026" style="position:absolute;margin-left:292.75pt;margin-top:2.75pt;width:9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zYcAIAAC0FAAAOAAAAZHJzL2Uyb0RvYy54bWysVEtv2zAMvg/YfxB0Xx2n6WNBnSJI0WFA&#10;0RZth54VWUqMyqJGKbGzXz9KdtygC3YYdrFJ8SPFx0ddXbe1YVuFvgJb8PxkxJmyEsrKrgr+4+X2&#10;yyVnPghbCgNWFXynPL+eff501bipGsMaTKmQURDrp40r+DoEN80yL9eqFv4EnLJk1IC1CKTiKitR&#10;NBS9Ntl4NDrPGsDSIUjlPZ3edEY+S/G1VjI8aO1VYKbglFtIX0zfZfxmsysxXaFw60r2aYh/yKIW&#10;laVLh1A3Igi2weqPUHUlETzocCKhzkDrSqpUA1WTjz5U87wWTqVaqDneDW3y/y+svN8+IqtKmt2E&#10;MytqmtGTeqOJrZRhdEYNapyfEu7ZPWKveRJjta3GOv6pDtampu6Gpqo2MEmHeT45HVHrJZnyyfjy&#10;4izGzN6dHfrwTUHNolBwpJmlVortnQ8ddA+JdxnLmoKf5n2cmFyXTpLCzqgO9aQ01UUJjFO0xCi1&#10;MMi2grhQvuV9GsYSMrroypjBKT/mZMLeqcdGN5VYNjiOjjm+3zag041gw+BYVxbw7866w1P3DmqN&#10;YmiXbRri+X5eSyh3NFiEjvHeyduK2nsnfHgUSBSnidDahgf6aAPUUeglztaAv46dRzwxj6ycNbQy&#10;Bfc/NwIVZ+a7JU5+zSeTuGNJmZxdjEnBQ8vy0GI39QJoEjk9EE4mMeKD2YsaoX6l7Z7HW8kkrKS7&#10;Cy4D7pVF6FaZ3gep5vMEo71yItzZZydj8NjnSJ+X9lWg6zkWiJz3sF8vMf1AtQ4bPS3MNwF0lXgY&#10;O931tZ8A7WRicv9+xKU/1BPq/ZWb/QYAAP//AwBQSwMEFAAGAAgAAAAhAEkDUDzcAAAACAEAAA8A&#10;AABkcnMvZG93bnJldi54bWxMjzFPwzAQhXck/oN1SGzUpmmqKMSpUAQbC22Hjm58JCnxOdhuG/49&#10;xwTTvdN7evddtZndKC4Y4uBJw+NCgUBqvR2o07DfvT4UIGIyZM3oCTV8Y4RNfXtTmdL6K73jZZs6&#10;wSUUS6OhT2kqpYxtj87EhZ+Q2PvwwZnEa+ikDebK5W6US6XW0pmB+EJvJmx6bD+3Z6fhbWqG8HXK&#10;VDwMq90qHrKX5pRpfX83Pz+BSDinvzD84jM61Mx09GeyUYwa8iLPOcqCB/trlbE4algWCmRdyf8P&#10;1D8AAAD//wMAUEsBAi0AFAAGAAgAAAAhALaDOJL+AAAA4QEAABMAAAAAAAAAAAAAAAAAAAAAAFtD&#10;b250ZW50X1R5cGVzXS54bWxQSwECLQAUAAYACAAAACEAOP0h/9YAAACUAQAACwAAAAAAAAAAAAAA&#10;AAAvAQAAX3JlbHMvLnJlbHNQSwECLQAUAAYACAAAACEAsuSs2HACAAAtBQAADgAAAAAAAAAAAAAA&#10;AAAuAgAAZHJzL2Uyb0RvYy54bWxQSwECLQAUAAYACAAAACEASQNQPNwAAAAIAQAADwAAAAAAAAAA&#10;AAAAAADKBAAAZHJzL2Rvd25yZXYueG1sUEsFBgAAAAAEAAQA8wAAANMFAAAAAA==&#10;" fillcolor="white [3201]" strokecolor="black [3200]" strokeweight=".25pt">
                      <v:textbox>
                        <w:txbxContent>
                          <w:p w:rsidR="00745F35" w:rsidRDefault="00745F35" w:rsidP="00745F35">
                            <w:pPr>
                              <w:jc w:val="center"/>
                            </w:pPr>
                            <w:r>
                              <w:t xml:space="preserve">  </w:t>
                            </w:r>
                          </w:p>
                        </w:txbxContent>
                      </v:textbox>
                    </v:rect>
                  </w:pict>
                </mc:Fallback>
              </mc:AlternateContent>
            </w:r>
            <w:r>
              <w:rPr>
                <w:rFonts w:cstheme="minorHAnsi"/>
                <w:noProof/>
                <w:color w:val="FFFFFF" w:themeColor="background1"/>
                <w:lang w:eastAsia="nb-NO"/>
              </w:rPr>
              <mc:AlternateContent>
                <mc:Choice Requires="wps">
                  <w:drawing>
                    <wp:anchor distT="0" distB="0" distL="114300" distR="114300" simplePos="0" relativeHeight="251667456" behindDoc="0" locked="0" layoutInCell="1" allowOverlap="1" wp14:anchorId="0EE37399" wp14:editId="46D66390">
                      <wp:simplePos x="0" y="0"/>
                      <wp:positionH relativeFrom="column">
                        <wp:posOffset>4660900</wp:posOffset>
                      </wp:positionH>
                      <wp:positionV relativeFrom="paragraph">
                        <wp:posOffset>37465</wp:posOffset>
                      </wp:positionV>
                      <wp:extent cx="114300" cy="142875"/>
                      <wp:effectExtent l="0" t="0" r="19050" b="19050"/>
                      <wp:wrapNone/>
                      <wp:docPr id="15" name="Rektangel 15"/>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5F35" w:rsidRDefault="00745F35" w:rsidP="00745F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37399" id="Rektangel 15" o:spid="_x0000_s1027" style="position:absolute;margin-left:367pt;margin-top:2.95pt;width:9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WmbwIAAC0FAAAOAAAAZHJzL2Uyb0RvYy54bWysVN9P2zAQfp+0/8Hy+0hTyoCKFFVFTJMQ&#10;IGDi2XXsNsLxeWe3SffX7+ykoWLVHqa9JGffd7+/89V1Wxu2VegrsAXPT0acKSuhrOyq4D9ebr9c&#10;cOaDsKUwYFXBd8rz69nnT1eNm6oxrMGUChk5sX7auIKvQ3DTLPNyrWrhT8ApS0oNWItAR1xlJYqG&#10;vNcmG49GX7MGsHQIUnlPtzedks+Sf62VDA9aexWYKTjlFtIX03cZv9nsSkxXKNy6kn0a4h+yqEVl&#10;Kejg6kYEwTZY/eGqriSCBx1OJNQZaF1JlWqgavLRh2qe18KpVAs1x7uhTf7/uZX320dkVUmzO+PM&#10;ippm9KTeaGIrZRjdUYMa56eEe3aP2J88ibHaVmMd/1QHa1NTd0NTVRuYpMs8n5yOqPWSVPlkfHGe&#10;fGbvxg59+KagZlEoONLMUivF9s4HCkjQPSTGMpY1BT/Nez8xuS6dJIWdUR3qSWmqixIYJ2+JUWph&#10;kG0FcaF8y2Np5NtYQkYTXRkzGOXHjEzYG/XYaKYSywbD0THD92gDOkUEGwbDurKAfzfWHZ7SPqg1&#10;iqFdtmmIw7yWUO5osAgd472TtxW190748CiQKE4TobUND/TRBqij0EucrQF/HbuPeGIeaTlraGUK&#10;7n9uBCrOzHdLnLzMJ5O4Y+kwOTsf0wEPNctDjd3UC6BJ5PRAOJnEiA9mL2qE+pW2ex6jkkpYSbEL&#10;LgPuD4vQrTK9D1LN5wlGe+VEuLPPTkbnsc+RPi/tq0DXcywQOe9hv15i+oFqHTZaWphvAugq8TB2&#10;uutrPwHayUSh/v2IS394Tqj3V272GwAA//8DAFBLAwQUAAYACAAAACEA1jkC7d0AAAAIAQAADwAA&#10;AGRycy9kb3ducmV2LnhtbEyPMU/DMBSEdyT+g/WQ2KhDktKS5qVCEWwstAwd3fiRuI2fQ+y24d9j&#10;Jjqe7nT3XbmebC/ONHrjGOFxloAgbpw23CJ8bt8eliB8UKxV75gQfsjDurq9KVWh3YU/6LwJrYgl&#10;7AuF0IUwFFL6piOr/MwNxNH7cqNVIcqxlXpUl1hue5kmyZO0ynBc6NRAdUfNcXOyCO9DbcbvQ5b4&#10;ncm3ud9lr/UhQ7y/m15WIAJN4T8Mf/gRHarItHcn1l70CIssj18CwvwZRPQX8zTqPUK6zEFWpbw+&#10;UP0CAAD//wMAUEsBAi0AFAAGAAgAAAAhALaDOJL+AAAA4QEAABMAAAAAAAAAAAAAAAAAAAAAAFtD&#10;b250ZW50X1R5cGVzXS54bWxQSwECLQAUAAYACAAAACEAOP0h/9YAAACUAQAACwAAAAAAAAAAAAAA&#10;AAAvAQAAX3JlbHMvLnJlbHNQSwECLQAUAAYACAAAACEAWDXlpm8CAAAtBQAADgAAAAAAAAAAAAAA&#10;AAAuAgAAZHJzL2Uyb0RvYy54bWxQSwECLQAUAAYACAAAACEA1jkC7d0AAAAIAQAADwAAAAAAAAAA&#10;AAAAAADJBAAAZHJzL2Rvd25yZXYueG1sUEsFBgAAAAAEAAQA8wAAANMFAAAAAA==&#10;" fillcolor="white [3201]" strokecolor="black [3200]" strokeweight=".25pt">
                      <v:textbox>
                        <w:txbxContent>
                          <w:p w:rsidR="00745F35" w:rsidRDefault="00745F35" w:rsidP="00745F35">
                            <w:pPr>
                              <w:jc w:val="center"/>
                            </w:pPr>
                            <w:r>
                              <w:t xml:space="preserve">  </w:t>
                            </w:r>
                          </w:p>
                        </w:txbxContent>
                      </v:textbox>
                    </v:rect>
                  </w:pict>
                </mc:Fallback>
              </mc:AlternateContent>
            </w:r>
            <w:r>
              <w:rPr>
                <w:rFonts w:cstheme="minorHAnsi"/>
                <w:noProof/>
                <w:color w:val="FFFFFF" w:themeColor="background1"/>
                <w:lang w:eastAsia="nb-NO"/>
              </w:rPr>
              <mc:AlternateContent>
                <mc:Choice Requires="wps">
                  <w:drawing>
                    <wp:anchor distT="0" distB="0" distL="114300" distR="114300" simplePos="0" relativeHeight="251666432" behindDoc="0" locked="0" layoutInCell="1" allowOverlap="1" wp14:anchorId="29B660E2" wp14:editId="54AF8236">
                      <wp:simplePos x="0" y="0"/>
                      <wp:positionH relativeFrom="column">
                        <wp:posOffset>2584450</wp:posOffset>
                      </wp:positionH>
                      <wp:positionV relativeFrom="paragraph">
                        <wp:posOffset>37465</wp:posOffset>
                      </wp:positionV>
                      <wp:extent cx="114300" cy="142875"/>
                      <wp:effectExtent l="0" t="0" r="19050" b="28575"/>
                      <wp:wrapNone/>
                      <wp:docPr id="13" name="Rektangel 13"/>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03A1F" id="Rektangel 13" o:spid="_x0000_s1026" style="position:absolute;margin-left:203.5pt;margin-top:2.95pt;width:9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FqZQIAABsFAAAOAAAAZHJzL2Uyb0RvYy54bWysVFFP2zAQfp+0/2D5faQpZUBFiioQ0yQE&#10;CJh4No7dRtg+7+w27X79zk6aVgztYdpLcvZ9d777/J0vLjfWsLXC0ICreHk04kw5CXXjFhX/8Xzz&#10;5YyzEIWrhQGnKr5VgV/OPn+6aP1UjWEJplbIKIkL09ZXfBmjnxZFkEtlRTgCrxw5NaAVkZa4KGoU&#10;LWW3phiPRl+LFrD2CFKFQLvXnZPPcn6tlYz3WgcVmak41RbzF/P3NX2L2YWYLlD4ZSP7MsQ/VGFF&#10;4+jQIdW1iIKtsPkjlW0kQgAdjyTYArRupMo9UDfl6F03T0vhVe6FyAl+oCn8v7Tybv2ArKnp7o45&#10;c8LSHT2qN7qxhTKM9oig1ocp4Z78A/arQGbqdqPRpj/1wTaZ1O1AqtpEJmmzLCfHI6JekqucjM9O&#10;T1LOYh/sMcRvCixLRsWR7ixTKda3IXbQHSSdZRxrK35c9nlScV052YpbozrUo9LUFxUwztmyotSV&#10;QbYWpIX6rezLMI6QKUQ3xgxB5UdBJu6CemwKU1llQ+Doo8D9aQM6nwguDoG2cYB/D9Ydntg76DWZ&#10;r1Bv6RoROn0HL28aIvNWhPggkARN/NOQxnv6aAPEH/QWZ0vAXx/tJzzpjLyctTQgFQ8/VwIVZ+a7&#10;IwWel5NJmqi8mJycjmmBh57XQ49b2Ssg3kt6DrzMZsJHszM1gn2hWZ6nU8klnKSzKy4j7hZXsRtc&#10;eg2kms8zjKbIi3jrnrxMyROrSSzPmxeBvldUJCnewW6YxPSdsDpsinQwX0XQTVbdnteeb5rArNv+&#10;tUgjfrjOqP2bNvsNAAD//wMAUEsDBBQABgAIAAAAIQCmfCWe3AAAAAgBAAAPAAAAZHJzL2Rvd25y&#10;ZXYueG1sTI8xT8MwFIR3JP6D9ZDYqE3iQglxKhTBxkLL0NGNH4lL/Bxstw3/HjPBeLrT3Xf1enYj&#10;O2GI1pOC24UAhtR5Y6lX8L59uVkBi0mT0aMnVPCNEdbN5UWtK+PP9IanTepZLqFYaQVDSlPFeewG&#10;dDou/ISUvQ8fnE5Zhp6boM+53I28EOKOO20pLwx6wnbA7nNzdApep9aGr0Mp4s7KrYy78rk9lEpd&#10;X81Pj8ASzukvDL/4GR2azLT3RzKRjQqkuM9fkoLlA7Dsy2KZ9V5BsZLAm5r/P9D8AAAA//8DAFBL&#10;AQItABQABgAIAAAAIQC2gziS/gAAAOEBAAATAAAAAAAAAAAAAAAAAAAAAABbQ29udGVudF9UeXBl&#10;c10ueG1sUEsBAi0AFAAGAAgAAAAhADj9If/WAAAAlAEAAAsAAAAAAAAAAAAAAAAALwEAAF9yZWxz&#10;Ly5yZWxzUEsBAi0AFAAGAAgAAAAhABymkWplAgAAGwUAAA4AAAAAAAAAAAAAAAAALgIAAGRycy9l&#10;Mm9Eb2MueG1sUEsBAi0AFAAGAAgAAAAhAKZ8JZ7cAAAACAEAAA8AAAAAAAAAAAAAAAAAvwQAAGRy&#10;cy9kb3ducmV2LnhtbFBLBQYAAAAABAAEAPMAAADIBQAAAAA=&#10;" fillcolor="white [3201]" strokecolor="black [3200]" strokeweight=".25pt"/>
                  </w:pict>
                </mc:Fallback>
              </mc:AlternateContent>
            </w:r>
            <w:r>
              <w:rPr>
                <w:rFonts w:cstheme="minorHAnsi"/>
                <w:noProof/>
                <w:color w:val="FFFFFF" w:themeColor="background1"/>
                <w:lang w:eastAsia="nb-NO"/>
              </w:rPr>
              <mc:AlternateContent>
                <mc:Choice Requires="wps">
                  <w:drawing>
                    <wp:anchor distT="0" distB="0" distL="114300" distR="114300" simplePos="0" relativeHeight="251665408" behindDoc="0" locked="0" layoutInCell="1" allowOverlap="1" wp14:anchorId="6C232FBA" wp14:editId="1CEAD1CF">
                      <wp:simplePos x="0" y="0"/>
                      <wp:positionH relativeFrom="column">
                        <wp:posOffset>1250950</wp:posOffset>
                      </wp:positionH>
                      <wp:positionV relativeFrom="paragraph">
                        <wp:posOffset>37465</wp:posOffset>
                      </wp:positionV>
                      <wp:extent cx="114300" cy="142875"/>
                      <wp:effectExtent l="0" t="0" r="19050" b="28575"/>
                      <wp:wrapNone/>
                      <wp:docPr id="11" name="Rektangel 11"/>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33D60" id="Rektangel 11" o:spid="_x0000_s1026" style="position:absolute;margin-left:98.5pt;margin-top:2.95pt;width:9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wZQIAABsFAAAOAAAAZHJzL2Uyb0RvYy54bWysVFFP2zAQfp+0/2D5faQpZUBFiioQ0yQE&#10;CJh4No7dRtg+7+w27X79zk6aVgztYdqLc/Z9d777/F0uLjfWsLXC0ICreHk04kw5CXXjFhX/8Xzz&#10;5YyzEIWrhQGnKr5VgV/OPn+6aP1UjWEJplbIKIkL09ZXfBmjnxZFkEtlRTgCrxw5NaAVkba4KGoU&#10;LWW3phiPRl+LFrD2CFKFQKfXnZPPcn6tlYz3WgcVmak41Rbzinl9TWsxuxDTBQq/bGRfhviHKqxo&#10;HF06pLoWUbAVNn+kso1ECKDjkQRbgNaNVLkH6qYcvevmaSm8yr0QOcEPNIX/l1berR+QNTW9XcmZ&#10;E5be6FG90YstlGF0RgS1PkwJ9+QfsN8FMlO3G402fakPtsmkbgdS1SYySYdlOTkeEfWSXOVkfHZ6&#10;knIW+2CPIX5TYFkyKo70ZplKsb4NsYPuIOku41hb8eOyz5OK68rJVtwa1aEelaa+qIBxzpYVpa4M&#10;srUgLdRvuTUqwzhCphDdGDMElR8FmbgL6rEpTGWVDYGjjwL3tw3ofCO4OATaxgH+PVh3eGLvoNdk&#10;vkK9pWdE6PQdvLxpiMxbEeKDQBI08U9DGu9p0QaIP+gtzpaAvz46T3jSGXk5a2lAKh5+rgQqzsx3&#10;Rwo8LyeTNFF5Mzk5HdMGDz2vhx63sldAvJPIqLpsJnw0O1Mj2Bea5Xm6lVzCSbq74jLibnMVu8Gl&#10;v4FU83mG0RR5EW/dk5cpeWI1ieV58yLQ94qKJMU72A2TmL4TVodNkQ7mqwi6yarb89rzTROYddv/&#10;LdKIH+4zav9Pm/0GAAD//wMAUEsDBBQABgAIAAAAIQCP14FW3AAAAAgBAAAPAAAAZHJzL2Rvd25y&#10;ZXYueG1sTI/BTsMwEETvSPyDtUjcqNMmhTbEqVAENy60HHp04yVxidfBdtvw9ywnuO3TjGZnqs3k&#10;BnHGEK0nBfNZBgKp9cZSp+B993K3AhGTJqMHT6jgGyNs6uurSpfGX+gNz9vUCQ6hWGoFfUpjKWVs&#10;e3Q6zvyIxNqHD04nxtBJE/SFw90gF1l2L522xB96PWLTY/u5PTkFr2Njw9cxz+LeFrsi7vPn5pgr&#10;dXszPT2CSDilPzP81ufqUHOngz+RiWJgXj/wlqRguQbB+mK+ZD7wsSpA1pX8P6D+AQAA//8DAFBL&#10;AQItABQABgAIAAAAIQC2gziS/gAAAOEBAAATAAAAAAAAAAAAAAAAAAAAAABbQ29udGVudF9UeXBl&#10;c10ueG1sUEsBAi0AFAAGAAgAAAAhADj9If/WAAAAlAEAAAsAAAAAAAAAAAAAAAAALwEAAF9yZWxz&#10;Ly5yZWxzUEsBAi0AFAAGAAgAAAAhAFWr4TBlAgAAGwUAAA4AAAAAAAAAAAAAAAAALgIAAGRycy9l&#10;Mm9Eb2MueG1sUEsBAi0AFAAGAAgAAAAhAI/XgVbcAAAACAEAAA8AAAAAAAAAAAAAAAAAvwQAAGRy&#10;cy9kb3ducmV2LnhtbFBLBQYAAAAABAAEAPMAAADIBQAAAAA=&#10;" fillcolor="white [3201]" strokecolor="black [3200]" strokeweight=".25pt"/>
                  </w:pict>
                </mc:Fallback>
              </mc:AlternateContent>
            </w:r>
            <w:r w:rsidRPr="00CD7DFC">
              <w:rPr>
                <w:rFonts w:cstheme="minorHAnsi"/>
                <w:noProof/>
                <w:lang w:eastAsia="nb-NO"/>
              </w:rPr>
              <mc:AlternateContent>
                <mc:Choice Requires="wps">
                  <w:drawing>
                    <wp:anchor distT="0" distB="0" distL="114300" distR="114300" simplePos="0" relativeHeight="251664384" behindDoc="0" locked="0" layoutInCell="1" allowOverlap="1" wp14:anchorId="777FA094" wp14:editId="76403850">
                      <wp:simplePos x="0" y="0"/>
                      <wp:positionH relativeFrom="column">
                        <wp:posOffset>16510</wp:posOffset>
                      </wp:positionH>
                      <wp:positionV relativeFrom="paragraph">
                        <wp:posOffset>34290</wp:posOffset>
                      </wp:positionV>
                      <wp:extent cx="114300" cy="142875"/>
                      <wp:effectExtent l="0" t="0" r="28575" b="12065"/>
                      <wp:wrapNone/>
                      <wp:docPr id="12" name="Rektangel 12"/>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4698F" id="Rektangel 12" o:spid="_x0000_s1026" style="position:absolute;margin-left:1.3pt;margin-top:2.7pt;width:9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GqZQIAABsFAAAOAAAAZHJzL2Uyb0RvYy54bWysVFFP2zAQfp+0/2D5faQpZUBFiioQ0yQE&#10;CJh4No7dRtg+7+w27X79zk6aVgztYdpLcvZ9d777/J0vLjfWsLXC0ICreHk04kw5CXXjFhX/8Xzz&#10;5YyzEIWrhQGnKr5VgV/OPn+6aP1UjWEJplbIKIkL09ZXfBmjnxZFkEtlRTgCrxw5NaAVkZa4KGoU&#10;LWW3phiPRl+LFrD2CFKFQLvXnZPPcn6tlYz3WgcVmak41RbzF/P3NX2L2YWYLlD4ZSP7MsQ/VGFF&#10;4+jQIdW1iIKtsPkjlW0kQgAdjyTYArRupMo9UDfl6F03T0vhVe6FyAl+oCn8v7Tybv2ArKnp7sac&#10;OWHpjh7VG93YQhlGe0RQ68OUcE/+AftVIDN1u9Fo05/6YJtM6nYgVW0ik7RZlpPjEVEvyVVOxmen&#10;JylnsQ/2GOI3BZYlo+JId5apFOvbEDvoDpLOMo61FT8u+zypuK6cbMWtUR3qUWnqiwoY52xZUerK&#10;IFsL0kL9VvZlGEfIFKIbY4ag8qMgE3dBPTaFqayyIXD0UeD+tAGdTwQXh0DbOMC/B+sOT+wd9JrM&#10;V6i3dI0Inb6DlzcNkXkrQnwQSIIm/mlI4z19tAHiD3qLsyXgr4/2E550Rl7OWhqQioefK4GKM/Pd&#10;kQLPy8kkTVReTE5Ox7TAQ8/rocet7BUQ7yU9B15mM+Gj2Zkawb7QLM/TqeQSTtLZFZcRd4ur2A0u&#10;vQZSzecZRlPkRbx1T16m5InVJJbnzYtA3ysqkhTvYDdMYvpOWB02RTqYryLoJqtuz2vPN01g1m3/&#10;WqQRP1xn1P5Nm/0GAAD//wMAUEsDBBQABgAIAAAAIQBpYshb2QAAAAUBAAAPAAAAZHJzL2Rvd25y&#10;ZXYueG1sTI4xT8MwFIR3JP6D9ZDYqE0SCoQ4FYpgY6Fl6OjGj8Qlfg6x24Z/z2Mq0+l0p7uvWs1+&#10;EEecoguk4XahQCC1wTrqNHxsXm8eQMRkyJohEGr4wQir+vKiMqUNJ3rH4zp1gkcolkZDn9JYShnb&#10;Hr2JizAicfYZJm8S26mTdjInHveDzJRaSm8c8UNvRmx6bL/WB6/hbWzc9L3PVdy6YlPEbf7S7HOt&#10;r6/m5ycQCed0LsMfPqNDzUy7cCAbxaAhW3JRw10BgtNMsd2x3j+CrCv5n77+BQAA//8DAFBLAQIt&#10;ABQABgAIAAAAIQC2gziS/gAAAOEBAAATAAAAAAAAAAAAAAAAAAAAAABbQ29udGVudF9UeXBlc10u&#10;eG1sUEsBAi0AFAAGAAgAAAAhADj9If/WAAAAlAEAAAsAAAAAAAAAAAAAAAAALwEAAF9yZWxzLy5y&#10;ZWxzUEsBAi0AFAAGAAgAAAAhAJgjEaplAgAAGwUAAA4AAAAAAAAAAAAAAAAALgIAAGRycy9lMm9E&#10;b2MueG1sUEsBAi0AFAAGAAgAAAAhAGliyFvZAAAABQEAAA8AAAAAAAAAAAAAAAAAvwQAAGRycy9k&#10;b3ducmV2LnhtbFBLBQYAAAAABAAEAPMAAADFBQAAAAA=&#10;" fillcolor="white [3201]" strokecolor="black [3200]" strokeweight=".25pt"/>
                  </w:pict>
                </mc:Fallback>
              </mc:AlternateContent>
            </w:r>
            <w:r w:rsidRPr="00CD7DFC">
              <w:rPr>
                <w:rFonts w:cstheme="minorHAnsi"/>
                <w:noProof/>
              </w:rPr>
              <w:t xml:space="preserve">       </w:t>
            </w:r>
            <w:r w:rsidRPr="00231519">
              <w:rPr>
                <w:rFonts w:cstheme="minorHAnsi"/>
                <w:b/>
                <w:noProof/>
              </w:rPr>
              <w:t xml:space="preserve">NIR Rett/Plikt </w:t>
            </w:r>
            <w:r>
              <w:rPr>
                <w:rFonts w:cstheme="minorHAnsi"/>
                <w:noProof/>
              </w:rPr>
              <w:t xml:space="preserve">              </w:t>
            </w:r>
            <w:r w:rsidRPr="00231519">
              <w:rPr>
                <w:rFonts w:cstheme="minorHAnsi"/>
                <w:b/>
                <w:noProof/>
              </w:rPr>
              <w:t>Utenfor ordning</w:t>
            </w:r>
            <w:r>
              <w:rPr>
                <w:rFonts w:cstheme="minorHAnsi"/>
                <w:noProof/>
              </w:rPr>
              <w:t xml:space="preserve">              </w:t>
            </w:r>
            <w:r w:rsidRPr="00231519">
              <w:rPr>
                <w:rFonts w:cstheme="minorHAnsi"/>
                <w:b/>
                <w:noProof/>
              </w:rPr>
              <w:t xml:space="preserve">Introdeltaker </w:t>
            </w:r>
            <w:r>
              <w:rPr>
                <w:rFonts w:cstheme="minorHAnsi"/>
                <w:noProof/>
              </w:rPr>
              <w:t xml:space="preserve">         </w:t>
            </w:r>
            <w:r w:rsidRPr="00231519">
              <w:rPr>
                <w:rFonts w:cstheme="minorHAnsi"/>
                <w:b/>
                <w:noProof/>
              </w:rPr>
              <w:t xml:space="preserve">Asylsøker </w:t>
            </w:r>
            <w:r>
              <w:rPr>
                <w:rFonts w:cstheme="minorHAnsi"/>
                <w:noProof/>
              </w:rPr>
              <w:t xml:space="preserve">           </w:t>
            </w:r>
            <w:r w:rsidRPr="00231519">
              <w:rPr>
                <w:rFonts w:cstheme="minorHAnsi"/>
                <w:b/>
                <w:noProof/>
              </w:rPr>
              <w:t xml:space="preserve">Annet </w:t>
            </w:r>
            <w:r>
              <w:rPr>
                <w:rFonts w:cstheme="minorHAnsi"/>
                <w:noProof/>
              </w:rPr>
              <w:t xml:space="preserve">                                      </w:t>
            </w:r>
          </w:p>
        </w:tc>
      </w:tr>
      <w:tr w:rsidR="00745F35" w:rsidRPr="0012669A" w:rsidTr="00C440B9">
        <w:trPr>
          <w:trHeight w:val="333"/>
        </w:trPr>
        <w:tc>
          <w:tcPr>
            <w:tcW w:w="4605" w:type="dxa"/>
            <w:gridSpan w:val="2"/>
            <w:tcBorders>
              <w:right w:val="single" w:sz="12" w:space="0" w:color="auto"/>
            </w:tcBorders>
          </w:tcPr>
          <w:p w:rsidR="00745F35" w:rsidRDefault="00745F35" w:rsidP="00C440B9">
            <w:pPr>
              <w:rPr>
                <w:rFonts w:cstheme="minorHAnsi"/>
                <w:b/>
                <w:sz w:val="20"/>
                <w:szCs w:val="20"/>
              </w:rPr>
            </w:pPr>
            <w:r>
              <w:rPr>
                <w:rFonts w:cstheme="minorHAnsi"/>
                <w:b/>
                <w:sz w:val="20"/>
                <w:szCs w:val="20"/>
              </w:rPr>
              <w:t>Andre opplysninger:</w:t>
            </w:r>
          </w:p>
          <w:p w:rsidR="00745F35" w:rsidRDefault="00745F35" w:rsidP="00C440B9">
            <w:pPr>
              <w:rPr>
                <w:rFonts w:cstheme="minorHAnsi"/>
                <w:b/>
                <w:sz w:val="20"/>
                <w:szCs w:val="20"/>
              </w:rPr>
            </w:pPr>
          </w:p>
          <w:p w:rsidR="00745F35" w:rsidRDefault="00745F35" w:rsidP="00C440B9">
            <w:pPr>
              <w:rPr>
                <w:rFonts w:cstheme="minorHAnsi"/>
                <w:b/>
                <w:sz w:val="20"/>
                <w:szCs w:val="20"/>
              </w:rPr>
            </w:pPr>
          </w:p>
          <w:p w:rsidR="00745F35" w:rsidRDefault="00745F35" w:rsidP="00C440B9">
            <w:pPr>
              <w:rPr>
                <w:rFonts w:cstheme="minorHAnsi"/>
              </w:rPr>
            </w:pPr>
          </w:p>
          <w:p w:rsidR="00745F35" w:rsidRPr="00707839" w:rsidRDefault="00745F35" w:rsidP="00C440B9">
            <w:pPr>
              <w:rPr>
                <w:rFonts w:cstheme="minorHAnsi"/>
              </w:rPr>
            </w:pPr>
          </w:p>
        </w:tc>
        <w:tc>
          <w:tcPr>
            <w:tcW w:w="4589" w:type="dxa"/>
            <w:gridSpan w:val="2"/>
            <w:tcBorders>
              <w:left w:val="single" w:sz="12" w:space="0" w:color="auto"/>
            </w:tcBorders>
          </w:tcPr>
          <w:p w:rsidR="00745F35" w:rsidRDefault="00745F35" w:rsidP="00C440B9">
            <w:pPr>
              <w:rPr>
                <w:rFonts w:cstheme="minorHAnsi"/>
                <w:b/>
                <w:sz w:val="20"/>
                <w:szCs w:val="20"/>
              </w:rPr>
            </w:pPr>
            <w:r>
              <w:rPr>
                <w:rFonts w:cstheme="minorHAnsi"/>
                <w:b/>
                <w:sz w:val="20"/>
                <w:szCs w:val="20"/>
              </w:rPr>
              <w:t>Morsmål:</w:t>
            </w:r>
          </w:p>
          <w:p w:rsidR="00745F35" w:rsidRDefault="00745F35" w:rsidP="00C440B9">
            <w:pPr>
              <w:rPr>
                <w:rFonts w:cstheme="minorHAnsi"/>
                <w:b/>
                <w:sz w:val="20"/>
                <w:szCs w:val="20"/>
              </w:rPr>
            </w:pPr>
          </w:p>
          <w:p w:rsidR="00745F35" w:rsidRPr="0012669A" w:rsidRDefault="00745F35" w:rsidP="00C440B9">
            <w:pPr>
              <w:rPr>
                <w:rFonts w:cstheme="minorHAnsi"/>
                <w:b/>
                <w:sz w:val="20"/>
                <w:szCs w:val="20"/>
                <w:lang w:val="nn-NO"/>
              </w:rPr>
            </w:pPr>
            <w:r>
              <w:rPr>
                <w:rFonts w:cstheme="minorHAnsi"/>
                <w:noProof/>
                <w:color w:val="FFFFFF" w:themeColor="background1"/>
                <w:lang w:eastAsia="nb-NO"/>
              </w:rPr>
              <mc:AlternateContent>
                <mc:Choice Requires="wps">
                  <w:drawing>
                    <wp:anchor distT="0" distB="0" distL="114300" distR="114300" simplePos="0" relativeHeight="251669504" behindDoc="0" locked="0" layoutInCell="1" allowOverlap="1" wp14:anchorId="18BD3A4B" wp14:editId="2E721202">
                      <wp:simplePos x="0" y="0"/>
                      <wp:positionH relativeFrom="column">
                        <wp:posOffset>1010920</wp:posOffset>
                      </wp:positionH>
                      <wp:positionV relativeFrom="paragraph">
                        <wp:posOffset>16510</wp:posOffset>
                      </wp:positionV>
                      <wp:extent cx="114300" cy="142875"/>
                      <wp:effectExtent l="0" t="0" r="19050" b="28575"/>
                      <wp:wrapNone/>
                      <wp:docPr id="16" name="Rektangel 16"/>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4DDB" id="Rektangel 16" o:spid="_x0000_s1026" style="position:absolute;margin-left:79.6pt;margin-top:1.3pt;width: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EeZgIAABsFAAAOAAAAZHJzL2Uyb0RvYy54bWysVE1v2zAMvQ/YfxB0Xx2n6ceCOkXQosOA&#10;oi3aDj2rspQYlUSNUuJkv36U7DhBV+ww7GJT4iNFPj3q4nJjDVsrDA24ipdHI86Uk1A3blHxH883&#10;X845C1G4WhhwquJbFfjl7POni9ZP1RiWYGqFjJK4MG19xZcx+mlRBLlUVoQj8MqRUwNaEWmJi6JG&#10;0VJ2a4rxaHRatIC1R5AqBNq97px8lvNrrWS81zqoyEzFqbaYv5i/r+lbzC7EdIHCLxvZlyH+oQor&#10;GkeHDqmuRRRshc0fqWwjEQLoeCTBFqB1I1XugbopR++6eVoKr3IvRE7wA03h/6WVd+sHZE1Nd3fK&#10;mROW7uhRvdGNLZRhtEcEtT5MCffkH7BfBTJTtxuNNv2pD7bJpG4HUtUmMkmbZTk5HhH1klzlZHx+&#10;dpJyFvtgjyF+U2BZMiqOdGeZSrG+DbGD7iDpLONYW/Hjss+TiuvKyVbcGtWhHpWmvqiAcc6WFaWu&#10;DLK1IC3Ub2VfhnGETCG6MWYIKj8KMnEX1GNTmMoqGwJHHwXuTxvQ+URwcQi0jQP8e7Du8MTeQa/J&#10;fIV6S9eI0Ok7eHnTEJm3IsQHgSRo4p+GNN7TRxsg/qC3OFsC/vpoP+FJZ+TlrKUBqXj4uRKoODPf&#10;HSnwazmZpInKi8nJ2ZgWeOh5PfS4lb0C4r2k58DLbCZ8NDtTI9gXmuV5OpVcwkk6u+Iy4m5xFbvB&#10;pddAqvk8w2iKvIi37snLlDyxmsTyvHkR6HtFRZLiHeyGSUzfCavDpkgH81UE3WTV7Xnt+aYJzLrt&#10;X4s04ofrjNq/abPfAAAA//8DAFBLAwQUAAYACAAAACEAht0BytwAAAAIAQAADwAAAGRycy9kb3du&#10;cmV2LnhtbEyPy07DMBBF90j8gzVI7KjTpA9I41Qogh0bWhZduvE0cYnHIXbb8PdMV2V5dK/unCnW&#10;o+vEGYdgPSmYThIQSLU3lhoFX9v3p2cQIWoyuvOECn4xwLq8vyt0bvyFPvG8iY3gEQq5VtDG2OdS&#10;hrpFp8PE90icHfzgdGQcGmkGfeFx18k0SRbSaUt8odU9Vi3W35uTU/DRV3b4OWZJ2NnZdhZ22Vt1&#10;zJR6fBhfVyAijvFWhqs+q0PJTnt/IhNExzx/SbmqIF2AuObLJfOeeT4FWRby/wPlHwAAAP//AwBQ&#10;SwECLQAUAAYACAAAACEAtoM4kv4AAADhAQAAEwAAAAAAAAAAAAAAAAAAAAAAW0NvbnRlbnRfVHlw&#10;ZXNdLnhtbFBLAQItABQABgAIAAAAIQA4/SH/1gAAAJQBAAALAAAAAAAAAAAAAAAAAC8BAABfcmVs&#10;cy8ucmVsc1BLAQItABQABgAIAAAAIQAKOfEeZgIAABsFAAAOAAAAAAAAAAAAAAAAAC4CAABkcnMv&#10;ZTJvRG9jLnhtbFBLAQItABQABgAIAAAAIQCG3QHK3AAAAAgBAAAPAAAAAAAAAAAAAAAAAMAEAABk&#10;cnMvZG93bnJldi54bWxQSwUGAAAAAAQABADzAAAAyQUAAAAA&#10;" fillcolor="white [3201]" strokecolor="black [3200]" strokeweight=".25pt"/>
                  </w:pict>
                </mc:Fallback>
              </mc:AlternateContent>
            </w:r>
            <w:r>
              <w:rPr>
                <w:rFonts w:cstheme="minorHAnsi"/>
                <w:noProof/>
                <w:color w:val="FFFFFF" w:themeColor="background1"/>
                <w:lang w:eastAsia="nb-NO"/>
              </w:rPr>
              <mc:AlternateContent>
                <mc:Choice Requires="wps">
                  <w:drawing>
                    <wp:anchor distT="0" distB="0" distL="114300" distR="114300" simplePos="0" relativeHeight="251670528" behindDoc="0" locked="0" layoutInCell="1" allowOverlap="1" wp14:anchorId="6929AA7F" wp14:editId="7E7EA6D2">
                      <wp:simplePos x="0" y="0"/>
                      <wp:positionH relativeFrom="column">
                        <wp:posOffset>1668145</wp:posOffset>
                      </wp:positionH>
                      <wp:positionV relativeFrom="paragraph">
                        <wp:posOffset>16510</wp:posOffset>
                      </wp:positionV>
                      <wp:extent cx="114300" cy="142875"/>
                      <wp:effectExtent l="0" t="0" r="19050" b="28575"/>
                      <wp:wrapNone/>
                      <wp:docPr id="17" name="Rektangel 17"/>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5F35" w:rsidRDefault="00745F35" w:rsidP="00745F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9AA7F" id="Rektangel 17" o:spid="_x0000_s1028" style="position:absolute;margin-left:131.35pt;margin-top:1.3pt;width:9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1NcAIAAC0FAAAOAAAAZHJzL2Uyb0RvYy54bWysVN9P2zAQfp+0/8Hy+0hTyoCKFFVFTJMQ&#10;IGDi2XXsNsLxeWe3SffX7+ykoWLVHqa9JHe+78734ztfXbe1YVuFvgJb8PxkxJmyEsrKrgr+4+X2&#10;ywVnPghbCgNWFXynPL+eff501bipGsMaTKmQURDrp40r+DoEN80yL9eqFv4EnLJk1IC1CKTiKitR&#10;NBS9Ntl4NPqaNYClQ5DKezq96Yx8luJrrWR40NqrwEzBKbeQvpi+y/jNZldiukLh1pXs0xD/kEUt&#10;KkuXDqFuRBBsg9UfoepKInjQ4URCnYHWlVSpBqomH32o5nktnEq1UHO8G9rk/19Yeb99RFaVNLtz&#10;zqyoaUZP6o0mtlKG0Rk1qHF+Srhn94i95kmM1bYa6/inOlibmrobmqrawCQd5vnkdEStl2TKJ+OL&#10;87MYM3t3dujDNwU1i0LBkWaWWim2dz500D0k3mUsawp+mvdxYnJdOkkKO6M61JPSVBclME7REqPU&#10;wiDbCuJC+Zb3aRhLyOiiK2MGp/yYkwl7px4b3VRi2eA4Oub4ftuATjeCDYNjXVnAvzvrDk/dO6g1&#10;iqFdtmmIk/28llDuaLAIHeO9k7cVtfdO+PAokChOE6G1DQ/00Qaoo9BLnK0Bfx07j3hiHlk5a2hl&#10;Cu5/bgQqzsx3S5y8zCeTuGNJmZydj0nBQ8vy0GI39QJoEjk9EE4mMeKD2YsaoX6l7Z7HW8kkrKS7&#10;Cy4D7pVF6FaZ3gep5vMEo71yItzZZydj8NjnSJ+X9lWg6zkWiJz3sF8vMf1AtQ4bPS3MNwF0lXgY&#10;O931tZ8A7WRicv9+xKU/1BPq/ZWb/QYAAP//AwBQSwMEFAAGAAgAAAAhAFfDKhLbAAAACAEAAA8A&#10;AABkcnMvZG93bnJldi54bWxMj8FOwzAQRO9I/IO1SNyo06SUKsSpUAQ3LrQcenTjJXGJ18F22/D3&#10;bE/0NqMZzb6t1pMbxAlDtJ4UzGcZCKTWG0udgs/t28MKREyajB48oYJfjLCub28qXRp/pg88bVIn&#10;eIRiqRX0KY2llLHt0ek48yMSZ18+OJ3Yhk6aoM887gaZZ9lSOm2JL/R6xKbH9ntzdArex8aGn0OR&#10;xZ1dbBdxV7w2h0Kp+7vp5RlEwin9l+GCz+hQM9PeH8lEMSjIl/kTVy8CBOf5KmO/Z/E4B1lX8vqB&#10;+g8AAP//AwBQSwECLQAUAAYACAAAACEAtoM4kv4AAADhAQAAEwAAAAAAAAAAAAAAAAAAAAAAW0Nv&#10;bnRlbnRfVHlwZXNdLnhtbFBLAQItABQABgAIAAAAIQA4/SH/1gAAAJQBAAALAAAAAAAAAAAAAAAA&#10;AC8BAABfcmVscy8ucmVsc1BLAQItABQABgAIAAAAIQAstu1NcAIAAC0FAAAOAAAAAAAAAAAAAAAA&#10;AC4CAABkcnMvZTJvRG9jLnhtbFBLAQItABQABgAIAAAAIQBXwyoS2wAAAAgBAAAPAAAAAAAAAAAA&#10;AAAAAMoEAABkcnMvZG93bnJldi54bWxQSwUGAAAAAAQABADzAAAA0gUAAAAA&#10;" fillcolor="white [3201]" strokecolor="black [3200]" strokeweight=".25pt">
                      <v:textbox>
                        <w:txbxContent>
                          <w:p w:rsidR="00745F35" w:rsidRDefault="00745F35" w:rsidP="00745F35">
                            <w:pPr>
                              <w:jc w:val="center"/>
                            </w:pPr>
                            <w:r>
                              <w:t xml:space="preserve">    </w:t>
                            </w:r>
                          </w:p>
                        </w:txbxContent>
                      </v:textbox>
                    </v:rect>
                  </w:pict>
                </mc:Fallback>
              </mc:AlternateContent>
            </w:r>
            <w:r w:rsidRPr="0012669A">
              <w:rPr>
                <w:rFonts w:cstheme="minorHAnsi"/>
                <w:b/>
                <w:sz w:val="20"/>
                <w:szCs w:val="20"/>
                <w:lang w:val="nn-NO"/>
              </w:rPr>
              <w:t>Skriver:               JA</w:t>
            </w:r>
            <w:r>
              <w:rPr>
                <w:rFonts w:cstheme="minorHAnsi"/>
                <w:b/>
                <w:sz w:val="20"/>
                <w:szCs w:val="20"/>
                <w:lang w:val="nn-NO"/>
              </w:rPr>
              <w:t xml:space="preserve">                 NEI</w:t>
            </w:r>
          </w:p>
          <w:p w:rsidR="00745F35" w:rsidRPr="0012669A" w:rsidRDefault="00745F35" w:rsidP="00C440B9">
            <w:pPr>
              <w:rPr>
                <w:rFonts w:cstheme="minorHAnsi"/>
                <w:b/>
                <w:sz w:val="20"/>
                <w:szCs w:val="20"/>
                <w:lang w:val="nn-NO"/>
              </w:rPr>
            </w:pPr>
            <w:r>
              <w:rPr>
                <w:rFonts w:cstheme="minorHAnsi"/>
                <w:noProof/>
                <w:color w:val="FFFFFF" w:themeColor="background1"/>
                <w:lang w:eastAsia="nb-NO"/>
              </w:rPr>
              <mc:AlternateContent>
                <mc:Choice Requires="wps">
                  <w:drawing>
                    <wp:anchor distT="0" distB="0" distL="114300" distR="114300" simplePos="0" relativeHeight="251672576" behindDoc="0" locked="0" layoutInCell="1" allowOverlap="1" wp14:anchorId="5BD2BA94" wp14:editId="3E4C9602">
                      <wp:simplePos x="0" y="0"/>
                      <wp:positionH relativeFrom="column">
                        <wp:posOffset>1668145</wp:posOffset>
                      </wp:positionH>
                      <wp:positionV relativeFrom="paragraph">
                        <wp:posOffset>149860</wp:posOffset>
                      </wp:positionV>
                      <wp:extent cx="114300" cy="142875"/>
                      <wp:effectExtent l="0" t="0" r="19050" b="28575"/>
                      <wp:wrapNone/>
                      <wp:docPr id="19" name="Rektangel 19"/>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5F35" w:rsidRDefault="00745F35" w:rsidP="00745F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BA94" id="Rektangel 19" o:spid="_x0000_s1029" style="position:absolute;margin-left:131.35pt;margin-top:11.8pt;width:9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WxcAIAAC0FAAAOAAAAZHJzL2Uyb0RvYy54bWysVN9P2zAQfp+0/8Hy+0jTlgEVKapATJMQ&#10;IGDi2XXsNsLxeWe3SffX7+ykoWLVHqa9JHe+78734ztfXrW1YVuFvgJb8PxkxJmyEsrKrgr+4+X2&#10;yzlnPghbCgNWFXynPL+af/502biZGsMaTKmQURDrZ40r+DoEN8syL9eqFv4EnLJk1IC1CKTiKitR&#10;NBS9Ntl4NPqaNYClQ5DKezq96Yx8nuJrrWR40NqrwEzBKbeQvpi+y/jN5pditkLh1pXs0xD/kEUt&#10;KkuXDqFuRBBsg9UfoepKInjQ4URCnYHWlVSpBqomH32o5nktnEq1UHO8G9rk/19Yeb99RFaVNLsL&#10;zqyoaUZP6o0mtlKG0Rk1qHF+Rrhn94i95kmM1bYa6/inOlibmrobmqrawCQd5vl0MqLWSzLl0/H5&#10;2WmMmb07O/Thm4KaRaHgSDNLrRTbOx866B4S7zKWNQWf5H2cmFyXTpLCzqgO9aQ01UUJjFO0xCh1&#10;bZBtBXGhfMv7NIwlZHTRlTGDU37MyYS9U4+NbiqxbHAcHXN8v21ApxvBhsGxrizg3511h6fuHdQa&#10;xdAu2zTEyX5eSyh3NFiEjvHeyduK2nsnfHgUSBSnidDahgf6aAPUUeglztaAv46dRzwxj6ycNbQy&#10;Bfc/NwIVZ+a7JU5e5NNp3LGkTE/PxqTgoWV5aLGb+hpoEjk9EE4mMeKD2YsaoX6l7V7EW8kkrKS7&#10;Cy4D7pXr0K0yvQ9SLRYJRnvlRLizz07G4LHPkT4v7atA13MsEDnvYb9eYvaBah02elpYbALoKvEw&#10;drrraz8B2snE5P79iEt/qCfU+ys3/w0AAP//AwBQSwMEFAAGAAgAAAAhAHbYBrndAAAACQEAAA8A&#10;AABkcnMvZG93bnJldi54bWxMjz1PwzAQhnck/oN1SGzUbhKFKo1ToQg2FtoOHd3YJG7jc7DdNvx7&#10;jgm2+3j03nP1ZnYju5oQrUcJy4UAZrDz2mIvYb97e1oBi0mhVqNHI+HbRNg093e1qrS/4Ye5blPP&#10;KARjpSQMKU0V57EbjFNx4SeDtPv0walEbei5DupG4W7kmRAld8oiXRjUZNrBdOftxUl4n1obvk65&#10;iAdb7Ip4yF/bUy7l48P8sgaWzJz+YPjVJ3VoyOnoL6gjGyVkZfZMKBV5CYyAbCVocJRQlEvgTc3/&#10;f9D8AAAA//8DAFBLAQItABQABgAIAAAAIQC2gziS/gAAAOEBAAATAAAAAAAAAAAAAAAAAAAAAABb&#10;Q29udGVudF9UeXBlc10ueG1sUEsBAi0AFAAGAAgAAAAhADj9If/WAAAAlAEAAAsAAAAAAAAAAAAA&#10;AAAALwEAAF9yZWxzLy5yZWxzUEsBAi0AFAAGAAgAAAAhAKM0RbFwAgAALQUAAA4AAAAAAAAAAAAA&#10;AAAALgIAAGRycy9lMm9Eb2MueG1sUEsBAi0AFAAGAAgAAAAhAHbYBrndAAAACQEAAA8AAAAAAAAA&#10;AAAAAAAAygQAAGRycy9kb3ducmV2LnhtbFBLBQYAAAAABAAEAPMAAADUBQAAAAA=&#10;" fillcolor="white [3201]" strokecolor="black [3200]" strokeweight=".25pt">
                      <v:textbox>
                        <w:txbxContent>
                          <w:p w:rsidR="00745F35" w:rsidRDefault="00745F35" w:rsidP="00745F35">
                            <w:pPr>
                              <w:jc w:val="center"/>
                            </w:pPr>
                            <w:r>
                              <w:t xml:space="preserve">    </w:t>
                            </w:r>
                          </w:p>
                        </w:txbxContent>
                      </v:textbox>
                    </v:rect>
                  </w:pict>
                </mc:Fallback>
              </mc:AlternateContent>
            </w:r>
            <w:r>
              <w:rPr>
                <w:rFonts w:cstheme="minorHAnsi"/>
                <w:noProof/>
                <w:color w:val="FFFFFF" w:themeColor="background1"/>
                <w:lang w:eastAsia="nb-NO"/>
              </w:rPr>
              <mc:AlternateContent>
                <mc:Choice Requires="wps">
                  <w:drawing>
                    <wp:anchor distT="0" distB="0" distL="114300" distR="114300" simplePos="0" relativeHeight="251671552" behindDoc="0" locked="0" layoutInCell="1" allowOverlap="1" wp14:anchorId="1B23A731" wp14:editId="41D1BBD2">
                      <wp:simplePos x="0" y="0"/>
                      <wp:positionH relativeFrom="column">
                        <wp:posOffset>1010920</wp:posOffset>
                      </wp:positionH>
                      <wp:positionV relativeFrom="paragraph">
                        <wp:posOffset>159385</wp:posOffset>
                      </wp:positionV>
                      <wp:extent cx="114300" cy="142875"/>
                      <wp:effectExtent l="0" t="0" r="19050" b="28575"/>
                      <wp:wrapNone/>
                      <wp:docPr id="18" name="Rektangel 18"/>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5F35" w:rsidRDefault="00745F35" w:rsidP="00745F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3A731" id="Rektangel 18" o:spid="_x0000_s1030" style="position:absolute;margin-left:79.6pt;margin-top:12.55pt;width:9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0PcAIAAC0FAAAOAAAAZHJzL2Uyb0RvYy54bWysVN9P2zAQfp+0/8Hy+0hTyoCKFFVFTJMQ&#10;IGDi2XXsNsLxeWe3SffX7+ykoWLVHqa9JHe+78734ztfXbe1YVuFvgJb8PxkxJmyEsrKrgr+4+X2&#10;ywVnPghbCgNWFXynPL+eff501bipGsMaTKmQURDrp40r+DoEN80yL9eqFv4EnLJk1IC1CKTiKitR&#10;NBS9Ntl4NPqaNYClQ5DKezq96Yx8luJrrWR40NqrwEzBKbeQvpi+y/jNZldiukLh1pXs0xD/kEUt&#10;KkuXDqFuRBBsg9UfoepKInjQ4URCnYHWlVSpBqomH32o5nktnEq1UHO8G9rk/19Yeb99RFaVNDua&#10;lBU1zehJvdHEVsowOqMGNc5PCffsHrHXPImx2lZjHf9UB2tTU3dDU1UbmKTDPJ+cjqj1kkz5ZHxx&#10;fhZjZu/ODn34pqBmUSg40sxSK8X2zocOuofEu4xlTcFP8z5OTK5LJ0lhZ1SHelKa6qIExilaYpRa&#10;GGRbQVwo3/I+DWMJGV10ZczglB9zMmHv1GOjm0osGxxHxxzfbxvQ6UawYXCsKwv4d2fd4al7B7VG&#10;MbTLNg1xvJ/XEsodDRahY7x38rai9t4JHx4FEsVpIrS24YE+2gB1FHqJszXgr2PnEU/MIytnDa1M&#10;wf3PjUDFmfluiZOX+WQSdywpk7PzMSl4aFkeWuymXgBNIqcHwskkRnwwe1Ej1K+03fN4K5mElXR3&#10;wWXAvbII3SrT+yDVfJ5gtFdOhDv77GQMHvsc6fPSvgp0PccCkfMe9uslph+o1mGjp4X5JoCuEg9j&#10;p7u+9hOgnUxM7t+PuPSHekK9v3Kz3wAAAP//AwBQSwMEFAAGAAgAAAAhAEAYhvfdAAAACQEAAA8A&#10;AABkcnMvZG93bnJldi54bWxMj7FOwzAQhnck3sE6JDbqNEkbSONUKIKNhZahoxu7iUt8Drbbhrfn&#10;OpXxv/v033fVerIDO2sfjEMB81kCTGPrlMFOwNf2/ekZWIgSlRwcagG/OsC6vr+rZKncBT/1eRM7&#10;RiUYSimgj3EsOQ9tr60MMzdqpN3BeSsjRd9x5eWFyu3A0yRZcisN0oVejrrpdfu9OVkBH2Nj/M8x&#10;S8LO5Ns87LK35pgJ8fgwva6ART3FGwxXfVKHmpz27oQqsIHy4iUlVEC6mAO7AkVBg72AvFgCryv+&#10;/4P6DwAA//8DAFBLAQItABQABgAIAAAAIQC2gziS/gAAAOEBAAATAAAAAAAAAAAAAAAAAAAAAABb&#10;Q29udGVudF9UeXBlc10ueG1sUEsBAi0AFAAGAAgAAAAhADj9If/WAAAAlAEAAAsAAAAAAAAAAAAA&#10;AAAALwEAAF9yZWxzLy5yZWxzUEsBAi0AFAAGAAgAAAAhAKQm7Q9wAgAALQUAAA4AAAAAAAAAAAAA&#10;AAAALgIAAGRycy9lMm9Eb2MueG1sUEsBAi0AFAAGAAgAAAAhAEAYhvfdAAAACQEAAA8AAAAAAAAA&#10;AAAAAAAAygQAAGRycy9kb3ducmV2LnhtbFBLBQYAAAAABAAEAPMAAADUBQAAAAA=&#10;" fillcolor="white [3201]" strokecolor="black [3200]" strokeweight=".25pt">
                      <v:textbox>
                        <w:txbxContent>
                          <w:p w:rsidR="00745F35" w:rsidRDefault="00745F35" w:rsidP="00745F35">
                            <w:pPr>
                              <w:jc w:val="center"/>
                            </w:pPr>
                            <w:r>
                              <w:t xml:space="preserve">      </w:t>
                            </w:r>
                          </w:p>
                        </w:txbxContent>
                      </v:textbox>
                    </v:rect>
                  </w:pict>
                </mc:Fallback>
              </mc:AlternateContent>
            </w:r>
            <w:r w:rsidRPr="0012669A">
              <w:rPr>
                <w:rFonts w:cstheme="minorHAnsi"/>
                <w:b/>
                <w:sz w:val="20"/>
                <w:szCs w:val="20"/>
                <w:lang w:val="nn-NO"/>
              </w:rPr>
              <w:t xml:space="preserve"> </w:t>
            </w:r>
          </w:p>
          <w:p w:rsidR="00745F35" w:rsidRPr="0012669A" w:rsidRDefault="00745F35" w:rsidP="00C440B9">
            <w:pPr>
              <w:rPr>
                <w:rFonts w:cstheme="minorHAnsi"/>
                <w:b/>
                <w:sz w:val="20"/>
                <w:szCs w:val="20"/>
                <w:lang w:val="nn-NO"/>
              </w:rPr>
            </w:pPr>
            <w:r w:rsidRPr="0012669A">
              <w:rPr>
                <w:rFonts w:cstheme="minorHAnsi"/>
                <w:b/>
                <w:sz w:val="20"/>
                <w:szCs w:val="20"/>
                <w:lang w:val="nn-NO"/>
              </w:rPr>
              <w:t xml:space="preserve">Leser:                  Ja                 Nei  </w:t>
            </w:r>
          </w:p>
        </w:tc>
      </w:tr>
      <w:tr w:rsidR="00745F35" w:rsidTr="00C440B9">
        <w:trPr>
          <w:trHeight w:val="333"/>
        </w:trPr>
        <w:tc>
          <w:tcPr>
            <w:tcW w:w="4605" w:type="dxa"/>
            <w:gridSpan w:val="2"/>
            <w:tcBorders>
              <w:right w:val="single" w:sz="12" w:space="0" w:color="auto"/>
            </w:tcBorders>
          </w:tcPr>
          <w:p w:rsidR="00745F35" w:rsidRDefault="00745F35" w:rsidP="00C440B9">
            <w:pPr>
              <w:rPr>
                <w:rFonts w:cstheme="minorHAnsi"/>
                <w:b/>
                <w:sz w:val="20"/>
                <w:szCs w:val="20"/>
              </w:rPr>
            </w:pPr>
            <w:r>
              <w:rPr>
                <w:rFonts w:cstheme="minorHAnsi"/>
                <w:b/>
                <w:sz w:val="20"/>
                <w:szCs w:val="20"/>
              </w:rPr>
              <w:t>Tidligere norskopplæring:</w:t>
            </w:r>
          </w:p>
          <w:p w:rsidR="00745F35" w:rsidRDefault="00745F35" w:rsidP="00C440B9">
            <w:pPr>
              <w:rPr>
                <w:rFonts w:cstheme="minorHAnsi"/>
                <w:b/>
                <w:sz w:val="20"/>
                <w:szCs w:val="20"/>
              </w:rPr>
            </w:pPr>
          </w:p>
          <w:p w:rsidR="00745F35" w:rsidRDefault="00745F35" w:rsidP="00C440B9">
            <w:pPr>
              <w:rPr>
                <w:rFonts w:cstheme="minorHAnsi"/>
                <w:b/>
                <w:sz w:val="20"/>
                <w:szCs w:val="20"/>
              </w:rPr>
            </w:pPr>
          </w:p>
          <w:p w:rsidR="00745F35" w:rsidRDefault="00745F35" w:rsidP="00C440B9">
            <w:pPr>
              <w:rPr>
                <w:rFonts w:cstheme="minorHAnsi"/>
                <w:b/>
                <w:sz w:val="20"/>
                <w:szCs w:val="20"/>
              </w:rPr>
            </w:pPr>
          </w:p>
          <w:p w:rsidR="00745F35" w:rsidRDefault="00745F35" w:rsidP="00C440B9">
            <w:pPr>
              <w:rPr>
                <w:rFonts w:cstheme="minorHAnsi"/>
                <w:b/>
                <w:sz w:val="20"/>
                <w:szCs w:val="20"/>
              </w:rPr>
            </w:pPr>
          </w:p>
          <w:p w:rsidR="00745F35" w:rsidRDefault="00745F35" w:rsidP="00C440B9">
            <w:pPr>
              <w:rPr>
                <w:rFonts w:cstheme="minorHAnsi"/>
                <w:b/>
                <w:sz w:val="20"/>
                <w:szCs w:val="20"/>
              </w:rPr>
            </w:pPr>
          </w:p>
          <w:p w:rsidR="00745F35" w:rsidRDefault="00745F35" w:rsidP="00C440B9">
            <w:pPr>
              <w:rPr>
                <w:rFonts w:cstheme="minorHAnsi"/>
                <w:b/>
                <w:sz w:val="20"/>
                <w:szCs w:val="20"/>
              </w:rPr>
            </w:pPr>
          </w:p>
        </w:tc>
        <w:tc>
          <w:tcPr>
            <w:tcW w:w="4589" w:type="dxa"/>
            <w:gridSpan w:val="2"/>
            <w:tcBorders>
              <w:left w:val="single" w:sz="12" w:space="0" w:color="auto"/>
            </w:tcBorders>
          </w:tcPr>
          <w:p w:rsidR="00745F35" w:rsidRDefault="00745F35" w:rsidP="00C440B9">
            <w:pPr>
              <w:rPr>
                <w:rFonts w:cstheme="minorHAnsi"/>
                <w:b/>
                <w:sz w:val="20"/>
                <w:szCs w:val="20"/>
              </w:rPr>
            </w:pPr>
            <w:r>
              <w:rPr>
                <w:rFonts w:cstheme="minorHAnsi"/>
                <w:b/>
                <w:sz w:val="20"/>
                <w:szCs w:val="20"/>
              </w:rPr>
              <w:t xml:space="preserve">Antall år på skole:  </w:t>
            </w:r>
          </w:p>
          <w:p w:rsidR="00745F35" w:rsidRDefault="00745F35" w:rsidP="00C440B9">
            <w:pPr>
              <w:rPr>
                <w:rFonts w:cstheme="minorHAnsi"/>
                <w:b/>
                <w:sz w:val="20"/>
                <w:szCs w:val="20"/>
              </w:rPr>
            </w:pPr>
            <w:r>
              <w:rPr>
                <w:rFonts w:cstheme="minorHAnsi"/>
                <w:noProof/>
                <w:color w:val="FFFFFF" w:themeColor="background1"/>
                <w:lang w:eastAsia="nb-NO"/>
              </w:rPr>
              <mc:AlternateContent>
                <mc:Choice Requires="wps">
                  <w:drawing>
                    <wp:anchor distT="0" distB="0" distL="114300" distR="114300" simplePos="0" relativeHeight="251674624" behindDoc="0" locked="0" layoutInCell="1" allowOverlap="1" wp14:anchorId="261F49E6" wp14:editId="1962B188">
                      <wp:simplePos x="0" y="0"/>
                      <wp:positionH relativeFrom="column">
                        <wp:posOffset>1706245</wp:posOffset>
                      </wp:positionH>
                      <wp:positionV relativeFrom="paragraph">
                        <wp:posOffset>165735</wp:posOffset>
                      </wp:positionV>
                      <wp:extent cx="114300" cy="142875"/>
                      <wp:effectExtent l="0" t="0" r="19050" b="28575"/>
                      <wp:wrapNone/>
                      <wp:docPr id="21" name="Rektangel 21"/>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5F35" w:rsidRDefault="00745F35" w:rsidP="00745F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F49E6" id="Rektangel 21" o:spid="_x0000_s1031" style="position:absolute;margin-left:134.35pt;margin-top:13.05pt;width:9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4bwIAAC0FAAAOAAAAZHJzL2Uyb0RvYy54bWysVN9P2zAQfp+0/8Hy+0hTyoCKFFVFTJMQ&#10;IGDi2XXsNsLxeWe3SffX7+ykoWLVHqa9OHe+H7777rtcXbe1YVuFvgJb8PxkxJmyEsrKrgr+4+X2&#10;ywVnPghbCgNWFXynPL+eff501bipGsMaTKmQURLrp40r+DoEN80yL9eqFv4EnLJk1IC1CKTiKitR&#10;NJS9Ntl4NPqaNYClQ5DKe7q96Yx8lvJrrWR40NqrwEzBqbaQTkznMp7Z7EpMVyjcupJ9GeIfqqhF&#10;ZenRIdWNCIJtsPojVV1JBA86nEioM9C6kir1QN3kow/dPK+FU6kXAse7ASb//9LK++0jsqos+Djn&#10;zIqaZvSk3mhiK2UY3RFAjfNT8nt2j9hrnsTYbauxjl/qg7UJ1N0AqmoDk3SZ55PTEUEvyZRPxhfn&#10;ZzFn9h7s0IdvCmoWhYIjzSxBKbZ3PnSue5f4lrGsKfhp3ueJxXXlJCnsjOq8npSmvqiAccqWGKUW&#10;BtlWEBfKt9QalWEsecYQXRkzBOXHgkzYB/W+MUwllg2Bo2OB768N3ulFsGEIrCsL+Pdg3fkTege9&#10;RjG0yzYNcZjXEsodDRahY7x38rYieO+ED48CieI0EVrb8ECHNkCIQi9xtgb8dew++hPzyMpZQytT&#10;cP9zI1BxZr5b4uRlPpnEHUvK5Ox8TAoeWpaHFrupF0CTINpRdUmM/sHsRY1Qv9J2z+OrZBJW0tsF&#10;lwH3yiJ0q0z/B6nm8+RGe+VEuLPPTsbkEedIn5f2VaDrORaInPewXy8x/UC1zjdGWphvAugq8TAi&#10;3eHaT4B2MjG5/3/EpT/Uk9f7X272GwAA//8DAFBLAwQUAAYACAAAACEAo3PU3d0AAAAJAQAADwAA&#10;AGRycy9kb3ducmV2LnhtbEyPPU/DMBCGdyT+g3VIbNRpEoUoxKlQBBsLLUNHNz4Sl/gcYrcN/57r&#10;BNt9PHrvuXqzuFGccQ7Wk4L1KgGB1HljqVfwsXt9KEGEqMno0RMq+MEAm+b2ptaV8Rd6x/M29oJD&#10;KFRawRDjVEkZugGdDis/IfHu089OR27nXppZXzjcjTJNkkI6bYkvDHrCdsDua3tyCt6m1s7fxywJ&#10;e5vv8rDPXtpjptT93fL8BCLiEv9guOqzOjTsdPAnMkGMCtKifGT0WqxBMJCWBQ8OCvKyANnU8v8H&#10;zS8AAAD//wMAUEsBAi0AFAAGAAgAAAAhALaDOJL+AAAA4QEAABMAAAAAAAAAAAAAAAAAAAAAAFtD&#10;b250ZW50X1R5cGVzXS54bWxQSwECLQAUAAYACAAAACEAOP0h/9YAAACUAQAACwAAAAAAAAAAAAAA&#10;AAAvAQAAX3JlbHMvLnJlbHNQSwECLQAUAAYACAAAACEAkPeP+G8CAAAtBQAADgAAAAAAAAAAAAAA&#10;AAAuAgAAZHJzL2Uyb0RvYy54bWxQSwECLQAUAAYACAAAACEAo3PU3d0AAAAJAQAADwAAAAAAAAAA&#10;AAAAAADJBAAAZHJzL2Rvd25yZXYueG1sUEsFBgAAAAAEAAQA8wAAANMFAAAAAA==&#10;" fillcolor="white [3201]" strokecolor="black [3200]" strokeweight=".25pt">
                      <v:textbox>
                        <w:txbxContent>
                          <w:p w:rsidR="00745F35" w:rsidRDefault="00745F35" w:rsidP="00745F35">
                            <w:pPr>
                              <w:jc w:val="center"/>
                            </w:pPr>
                            <w:r>
                              <w:t xml:space="preserve">         </w:t>
                            </w:r>
                          </w:p>
                        </w:txbxContent>
                      </v:textbox>
                    </v:rect>
                  </w:pict>
                </mc:Fallback>
              </mc:AlternateContent>
            </w:r>
            <w:r>
              <w:rPr>
                <w:rFonts w:cstheme="minorHAnsi"/>
                <w:noProof/>
                <w:color w:val="FFFFFF" w:themeColor="background1"/>
                <w:lang w:eastAsia="nb-NO"/>
              </w:rPr>
              <mc:AlternateContent>
                <mc:Choice Requires="wps">
                  <w:drawing>
                    <wp:anchor distT="0" distB="0" distL="114300" distR="114300" simplePos="0" relativeHeight="251673600" behindDoc="0" locked="0" layoutInCell="1" allowOverlap="1" wp14:anchorId="7A4171FD" wp14:editId="3BBEF0F8">
                      <wp:simplePos x="0" y="0"/>
                      <wp:positionH relativeFrom="column">
                        <wp:posOffset>1068070</wp:posOffset>
                      </wp:positionH>
                      <wp:positionV relativeFrom="paragraph">
                        <wp:posOffset>165735</wp:posOffset>
                      </wp:positionV>
                      <wp:extent cx="114300" cy="142875"/>
                      <wp:effectExtent l="0" t="0" r="19050" b="19050"/>
                      <wp:wrapNone/>
                      <wp:docPr id="20" name="Rektangel 20"/>
                      <wp:cNvGraphicFramePr/>
                      <a:graphic xmlns:a="http://schemas.openxmlformats.org/drawingml/2006/main">
                        <a:graphicData uri="http://schemas.microsoft.com/office/word/2010/wordprocessingShape">
                          <wps:wsp>
                            <wps:cNvSpPr/>
                            <wps:spPr>
                              <a:xfrm>
                                <a:off x="0" y="0"/>
                                <a:ext cx="114300" cy="1428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5F35" w:rsidRDefault="00745F35" w:rsidP="00745F3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171FD" id="Rektangel 20" o:spid="_x0000_s1032" style="position:absolute;margin-left:84.1pt;margin-top:13.05pt;width:9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QWawIAACYFAAAOAAAAZHJzL2Uyb0RvYy54bWysVN9P2zAQfp+0/8Hy+0hTyoCKFFVFTJMQ&#10;IGDi2XXsNsLxeWe3SffX7+ykoWLVHqa9JGff7+++89V1Wxu2VegrsAXPT0acKSuhrOyq4D9ebr9c&#10;cOaDsKUwYFXBd8rz69nnT1eNm6oxrMGUChkFsX7auIKvQ3DTLPNyrWrhT8ApS0oNWItAR1xlJYqG&#10;otcmG49GX7MGsHQIUnlPtzedks9SfK2VDA9aexWYKTjVFtIX03cZv9nsSkxXKNy6kn0Z4h+qqEVl&#10;KekQ6kYEwTZY/RGqriSCBx1OJNQZaF1JlXqgbvLRh26e18Kp1AuB490Ak/9/YeX99hFZVRZ8TPBY&#10;UdOMntQbTWylDKM7Aqhxfkp2z+4R+5MnMXbbaqzjn/pgbQJ1N4Cq2sAkXeb55HREsSWp8sn44vws&#10;xszenR368E1BzaJQcKSZJSjF9s6HznRvEnMZy5qCn+Z9nFhcV06Sws6ozupJaeqLChinaIlRamGQ&#10;bQVxoXzL+zKMJcvooitjBqf8mJMJe6feNrqpxLLBcXTM8T3bYJ0ygg2DY11ZwL87686e0DvoNYqh&#10;Xbb9aJZQ7miiCB3VvZO3FeF6J3x4FEjcplHQvoYH+mgDBCX0EmdrwF/H7qM9UY60nDW0KwX3PzcC&#10;FWfmuyUyXuaTSVyudJicnUcq4aFmeaixm3oBNIKcXgYnkxjtg9mLGqF+pbWex6ykElZS7oLLgPvD&#10;InQ7TA+DVPN5MqOFciLc2WcnY/AIcOTNS/sq0PXkCsTKe9jvlZh+4FhnGz0tzDcBdJUIGCHucO2h&#10;p2VMFO4fjrjth+dk9f68zX4DAAD//wMAUEsDBBQABgAIAAAAIQD64ruv3AAAAAkBAAAPAAAAZHJz&#10;L2Rvd25yZXYueG1sTI+xTsMwEIZ3JN7BOiQ26jSJrCiNU6EINhZaho5ufCQusR1stw1vz3WC8b/7&#10;9N93zXaxE7tgiMY7CetVBgxd77Vxg4SP/etTBSwm5bSavEMJPxhh297fNarW/ure8bJLA6MSF2sl&#10;YUxprjmP/YhWxZWf0dHu0werEsUwcB3UlcrtxPMsE9wq4+jCqGbsRuy/dmcr4W3uTPg+FVk8mHJf&#10;xkPx0p0KKR8flucNsIRL+oPhpk/q0JLT0Z+djmyiLKqcUAm5WAO7AZWgwVFCWQngbcP/f9D+AgAA&#10;//8DAFBLAQItABQABgAIAAAAIQC2gziS/gAAAOEBAAATAAAAAAAAAAAAAAAAAAAAAABbQ29udGVu&#10;dF9UeXBlc10ueG1sUEsBAi0AFAAGAAgAAAAhADj9If/WAAAAlAEAAAsAAAAAAAAAAAAAAAAALwEA&#10;AF9yZWxzLy5yZWxzUEsBAi0AFAAGAAgAAAAhAJNE1BZrAgAAJgUAAA4AAAAAAAAAAAAAAAAALgIA&#10;AGRycy9lMm9Eb2MueG1sUEsBAi0AFAAGAAgAAAAhAPriu6/cAAAACQEAAA8AAAAAAAAAAAAAAAAA&#10;xQQAAGRycy9kb3ducmV2LnhtbFBLBQYAAAAABAAEAPMAAADOBQAAAAA=&#10;" fillcolor="white [3201]" strokecolor="black [3200]" strokeweight=".25pt">
                      <v:textbox>
                        <w:txbxContent>
                          <w:p w:rsidR="00745F35" w:rsidRDefault="00745F35" w:rsidP="00745F35">
                            <w:pPr>
                              <w:jc w:val="center"/>
                            </w:pPr>
                            <w:r>
                              <w:t xml:space="preserve">      </w:t>
                            </w:r>
                          </w:p>
                        </w:txbxContent>
                      </v:textbox>
                    </v:rect>
                  </w:pict>
                </mc:Fallback>
              </mc:AlternateContent>
            </w:r>
          </w:p>
          <w:p w:rsidR="00745F35" w:rsidRDefault="00745F35" w:rsidP="00C440B9">
            <w:pPr>
              <w:rPr>
                <w:rFonts w:cstheme="minorHAnsi"/>
                <w:b/>
                <w:sz w:val="20"/>
                <w:szCs w:val="20"/>
              </w:rPr>
            </w:pPr>
            <w:r>
              <w:rPr>
                <w:rFonts w:cstheme="minorHAnsi"/>
                <w:b/>
                <w:sz w:val="20"/>
                <w:szCs w:val="20"/>
              </w:rPr>
              <w:t xml:space="preserve">Latinsk alfabet:   </w:t>
            </w:r>
            <w:r w:rsidRPr="00231519">
              <w:rPr>
                <w:rFonts w:cstheme="minorHAnsi"/>
                <w:b/>
                <w:sz w:val="20"/>
                <w:szCs w:val="20"/>
              </w:rPr>
              <w:t xml:space="preserve">Ja               Nei    </w:t>
            </w:r>
            <w:r>
              <w:rPr>
                <w:rFonts w:cstheme="minorHAnsi"/>
                <w:b/>
                <w:sz w:val="20"/>
                <w:szCs w:val="20"/>
              </w:rPr>
              <w:t xml:space="preserve">      </w:t>
            </w:r>
          </w:p>
          <w:p w:rsidR="00745F35" w:rsidRDefault="00745F35" w:rsidP="00C440B9">
            <w:pPr>
              <w:rPr>
                <w:rFonts w:cstheme="minorHAnsi"/>
                <w:b/>
                <w:sz w:val="20"/>
                <w:szCs w:val="20"/>
              </w:rPr>
            </w:pPr>
          </w:p>
          <w:p w:rsidR="00745F35" w:rsidRPr="00231519" w:rsidRDefault="00745F35" w:rsidP="00C440B9">
            <w:pPr>
              <w:rPr>
                <w:rFonts w:cstheme="minorHAnsi"/>
                <w:b/>
                <w:sz w:val="20"/>
                <w:szCs w:val="20"/>
              </w:rPr>
            </w:pPr>
            <w:r>
              <w:rPr>
                <w:rFonts w:cstheme="minorHAnsi"/>
                <w:b/>
                <w:sz w:val="20"/>
                <w:szCs w:val="20"/>
              </w:rPr>
              <w:t xml:space="preserve">Andre språk: </w:t>
            </w:r>
          </w:p>
        </w:tc>
      </w:tr>
    </w:tbl>
    <w:p w:rsidR="00745F35" w:rsidRDefault="00745F35" w:rsidP="00745F35">
      <w:pPr>
        <w:rPr>
          <w:rFonts w:cstheme="minorHAnsi"/>
        </w:rPr>
      </w:pPr>
    </w:p>
    <w:tbl>
      <w:tblPr>
        <w:tblStyle w:val="Tabellrutenett"/>
        <w:tblW w:w="9209" w:type="dxa"/>
        <w:tblLook w:val="04A0" w:firstRow="1" w:lastRow="0" w:firstColumn="1" w:lastColumn="0" w:noHBand="0" w:noVBand="1"/>
      </w:tblPr>
      <w:tblGrid>
        <w:gridCol w:w="9209"/>
      </w:tblGrid>
      <w:tr w:rsidR="00745F35" w:rsidTr="00C440B9">
        <w:tc>
          <w:tcPr>
            <w:tcW w:w="9209" w:type="dxa"/>
            <w:shd w:val="clear" w:color="auto" w:fill="0070C0"/>
          </w:tcPr>
          <w:p w:rsidR="00745F35" w:rsidRPr="000222CB" w:rsidRDefault="00745F35" w:rsidP="00C440B9">
            <w:pPr>
              <w:rPr>
                <w:rFonts w:cstheme="minorHAnsi"/>
                <w:b/>
              </w:rPr>
            </w:pPr>
            <w:r>
              <w:rPr>
                <w:rFonts w:cstheme="minorHAnsi"/>
                <w:b/>
                <w:color w:val="FFFFFF" w:themeColor="background1"/>
              </w:rPr>
              <w:t>SØKNADEN SENDES TIL</w:t>
            </w:r>
          </w:p>
        </w:tc>
      </w:tr>
      <w:tr w:rsidR="00745F35" w:rsidTr="00C440B9">
        <w:tc>
          <w:tcPr>
            <w:tcW w:w="9209" w:type="dxa"/>
          </w:tcPr>
          <w:p w:rsidR="00745F35" w:rsidRPr="005E01F9" w:rsidRDefault="005E01F9" w:rsidP="00C440B9">
            <w:pPr>
              <w:rPr>
                <w:b/>
                <w:sz w:val="20"/>
                <w:szCs w:val="20"/>
                <w:lang w:val="de-DE"/>
              </w:rPr>
            </w:pPr>
            <w:r w:rsidRPr="005E01F9">
              <w:rPr>
                <w:b/>
                <w:sz w:val="20"/>
                <w:szCs w:val="20"/>
                <w:lang w:val="de-DE"/>
              </w:rPr>
              <w:t xml:space="preserve">e-post: </w:t>
            </w:r>
            <w:hyperlink r:id="rId5" w:history="1">
              <w:r w:rsidRPr="005E01F9">
                <w:rPr>
                  <w:rStyle w:val="Hyperkobling"/>
                  <w:b/>
                  <w:sz w:val="20"/>
                  <w:szCs w:val="20"/>
                  <w:lang w:val="de-DE"/>
                </w:rPr>
                <w:t>virk@risor.kommune.no</w:t>
              </w:r>
            </w:hyperlink>
          </w:p>
          <w:p w:rsidR="005E01F9" w:rsidRPr="005E01F9" w:rsidRDefault="005E01F9" w:rsidP="00C440B9">
            <w:pPr>
              <w:rPr>
                <w:b/>
                <w:sz w:val="20"/>
                <w:szCs w:val="20"/>
              </w:rPr>
            </w:pPr>
            <w:r w:rsidRPr="005E01F9">
              <w:rPr>
                <w:b/>
                <w:sz w:val="20"/>
                <w:szCs w:val="20"/>
              </w:rPr>
              <w:t>eller:</w:t>
            </w:r>
          </w:p>
          <w:p w:rsidR="00745F35" w:rsidRPr="00F84294" w:rsidRDefault="00745F35" w:rsidP="00C440B9">
            <w:pPr>
              <w:rPr>
                <w:b/>
                <w:sz w:val="20"/>
                <w:szCs w:val="20"/>
              </w:rPr>
            </w:pPr>
            <w:r w:rsidRPr="00F84294">
              <w:rPr>
                <w:b/>
                <w:sz w:val="20"/>
                <w:szCs w:val="20"/>
              </w:rPr>
              <w:lastRenderedPageBreak/>
              <w:t xml:space="preserve">VIRK </w:t>
            </w:r>
            <w:r w:rsidR="005E01F9">
              <w:rPr>
                <w:b/>
                <w:sz w:val="20"/>
                <w:szCs w:val="20"/>
              </w:rPr>
              <w:t>(</w:t>
            </w:r>
            <w:r w:rsidRPr="00F84294">
              <w:rPr>
                <w:b/>
                <w:sz w:val="20"/>
                <w:szCs w:val="20"/>
              </w:rPr>
              <w:t>Voksenopplæringen i Risør kommune</w:t>
            </w:r>
            <w:r w:rsidR="005E01F9">
              <w:rPr>
                <w:b/>
                <w:sz w:val="20"/>
                <w:szCs w:val="20"/>
              </w:rPr>
              <w:t>)</w:t>
            </w:r>
          </w:p>
          <w:p w:rsidR="00745F35" w:rsidRPr="00F84294" w:rsidRDefault="00745F35" w:rsidP="00C440B9">
            <w:pPr>
              <w:rPr>
                <w:b/>
                <w:sz w:val="20"/>
                <w:szCs w:val="20"/>
              </w:rPr>
            </w:pPr>
            <w:r w:rsidRPr="00F84294">
              <w:rPr>
                <w:b/>
                <w:sz w:val="20"/>
                <w:szCs w:val="20"/>
              </w:rPr>
              <w:t>Postboks 158</w:t>
            </w:r>
          </w:p>
          <w:p w:rsidR="00745F35" w:rsidRDefault="00745F35" w:rsidP="005E01F9">
            <w:pPr>
              <w:rPr>
                <w:rFonts w:cstheme="minorHAnsi"/>
              </w:rPr>
            </w:pPr>
            <w:r w:rsidRPr="00F84294">
              <w:rPr>
                <w:b/>
                <w:sz w:val="20"/>
                <w:szCs w:val="20"/>
              </w:rPr>
              <w:t>4952 RISØR</w:t>
            </w:r>
          </w:p>
        </w:tc>
      </w:tr>
    </w:tbl>
    <w:p w:rsidR="00745F35" w:rsidRDefault="00745F35" w:rsidP="00745F35">
      <w:pPr>
        <w:rPr>
          <w:rFonts w:cstheme="minorHAnsi"/>
        </w:rPr>
      </w:pPr>
    </w:p>
    <w:p w:rsidR="00745F35" w:rsidRPr="00054FB4" w:rsidRDefault="00745F35" w:rsidP="00745F35">
      <w:pPr>
        <w:rPr>
          <w:rFonts w:cstheme="minorHAnsi"/>
          <w:b/>
        </w:rPr>
      </w:pPr>
      <w:r w:rsidRPr="00054FB4">
        <w:rPr>
          <w:rFonts w:cstheme="minorHAnsi"/>
          <w:b/>
        </w:rPr>
        <w:t>Betaling</w:t>
      </w:r>
      <w:r>
        <w:rPr>
          <w:rFonts w:cstheme="minorHAnsi"/>
          <w:b/>
        </w:rPr>
        <w:t xml:space="preserve"> </w:t>
      </w:r>
      <w:r>
        <w:rPr>
          <w:rFonts w:cstheme="minorHAnsi"/>
        </w:rPr>
        <w:t>(for betalingselever)</w:t>
      </w:r>
      <w:r w:rsidRPr="00054FB4">
        <w:rPr>
          <w:rFonts w:cstheme="minorHAnsi"/>
          <w:b/>
        </w:rPr>
        <w:t>:</w:t>
      </w:r>
    </w:p>
    <w:p w:rsidR="00745F35" w:rsidRDefault="00745F35" w:rsidP="00745F35">
      <w:pPr>
        <w:rPr>
          <w:rFonts w:cstheme="minorHAnsi"/>
        </w:rPr>
      </w:pPr>
      <w:r>
        <w:rPr>
          <w:rFonts w:cstheme="minorHAnsi"/>
        </w:rPr>
        <w:t>Kontrakten er bindende når du har fått tilbud om plass og har akseptert plassen. Kursavgiften må betales selv om du avbryter kurset. VIRK sender faktura. Hvis du ikke møter opp de to første gangene, mister du plassen.</w:t>
      </w:r>
    </w:p>
    <w:p w:rsidR="00745F35" w:rsidRDefault="00745F35" w:rsidP="00745F35">
      <w:pPr>
        <w:rPr>
          <w:rFonts w:cstheme="minorHAnsi"/>
        </w:rPr>
      </w:pPr>
      <w:r>
        <w:rPr>
          <w:rFonts w:cstheme="minorHAnsi"/>
        </w:rPr>
        <w:t>Jeg forstår og aksepterer betingelsene.</w:t>
      </w:r>
    </w:p>
    <w:p w:rsidR="0026186D" w:rsidRDefault="00745F35">
      <w:r>
        <w:rPr>
          <w:rFonts w:cstheme="minorHAnsi"/>
        </w:rPr>
        <w:t>Sted / dato: ________________</w:t>
      </w:r>
      <w:r>
        <w:rPr>
          <w:rFonts w:cstheme="minorHAnsi"/>
        </w:rPr>
        <w:tab/>
        <w:t xml:space="preserve">    Navn: __________________________</w:t>
      </w:r>
    </w:p>
    <w:sectPr w:rsidR="0026186D" w:rsidSect="00745F35">
      <w:pgSz w:w="11906" w:h="16838"/>
      <w:pgMar w:top="28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F4"/>
    <w:rsid w:val="00090204"/>
    <w:rsid w:val="002A4892"/>
    <w:rsid w:val="0039711E"/>
    <w:rsid w:val="005E01F9"/>
    <w:rsid w:val="00614BF4"/>
    <w:rsid w:val="007347C9"/>
    <w:rsid w:val="00745F35"/>
    <w:rsid w:val="00793D9F"/>
    <w:rsid w:val="00801FAB"/>
    <w:rsid w:val="009056F1"/>
    <w:rsid w:val="009810C6"/>
    <w:rsid w:val="00997C8C"/>
    <w:rsid w:val="00AF70AA"/>
    <w:rsid w:val="00DE69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958C3-7F1F-4B34-9B1D-1CB01DB2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4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45F3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5F35"/>
    <w:rPr>
      <w:rFonts w:ascii="Segoe UI" w:hAnsi="Segoe UI" w:cs="Segoe UI"/>
      <w:sz w:val="18"/>
      <w:szCs w:val="18"/>
    </w:rPr>
  </w:style>
  <w:style w:type="character" w:styleId="Hyperkobling">
    <w:name w:val="Hyperlink"/>
    <w:basedOn w:val="Standardskriftforavsnitt"/>
    <w:uiPriority w:val="99"/>
    <w:unhideWhenUsed/>
    <w:rsid w:val="005E01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rk@risor.kommune.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1119</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Fiane, Liv Therese Tønnevold</dc:creator>
  <cp:keywords/>
  <dc:description/>
  <cp:lastModifiedBy>Hommelsgård, Stine</cp:lastModifiedBy>
  <cp:revision>2</cp:revision>
  <cp:lastPrinted>2019-04-15T15:48:00Z</cp:lastPrinted>
  <dcterms:created xsi:type="dcterms:W3CDTF">2019-08-09T11:31:00Z</dcterms:created>
  <dcterms:modified xsi:type="dcterms:W3CDTF">2019-08-09T11:31:00Z</dcterms:modified>
</cp:coreProperties>
</file>